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1C8D" w14:textId="603D8B6E" w:rsidR="00CF79FE" w:rsidRDefault="00AB0F24">
      <w:r>
        <w:t xml:space="preserve">ACFD#1 District Board Meeting </w:t>
      </w:r>
      <w:r w:rsidR="00EC6D99">
        <w:tab/>
      </w:r>
      <w:r w:rsidR="00EC6D99">
        <w:tab/>
        <w:t>20 May</w:t>
      </w:r>
      <w:r w:rsidR="00F67C00">
        <w:t xml:space="preserve"> ‘26</w:t>
      </w:r>
    </w:p>
    <w:p w14:paraId="09677457" w14:textId="19C414D0" w:rsidR="00F67C00" w:rsidRDefault="009C6E97">
      <w:r>
        <w:t>Ex</w:t>
      </w:r>
      <w:r w:rsidR="00A922F0">
        <w:t xml:space="preserve">ecutive Session </w:t>
      </w:r>
      <w:r w:rsidR="0005091A">
        <w:t>1600hrs</w:t>
      </w:r>
      <w:r w:rsidR="00A24252">
        <w:t xml:space="preserve"> – 1705hrs</w:t>
      </w:r>
    </w:p>
    <w:p w14:paraId="01C9D87F" w14:textId="7686F84A" w:rsidR="006B1FEE" w:rsidRDefault="006B1FEE">
      <w:r>
        <w:t xml:space="preserve">Public Meeting </w:t>
      </w:r>
      <w:r w:rsidR="006244AC">
        <w:t>ACFD1 South Station</w:t>
      </w:r>
    </w:p>
    <w:p w14:paraId="3AB6A5A9" w14:textId="5D624E5B" w:rsidR="00811F03" w:rsidRDefault="00811F03">
      <w:r>
        <w:t>Hybrid Zoom meeting</w:t>
      </w:r>
    </w:p>
    <w:p w14:paraId="7E8D7E96" w14:textId="23731C70" w:rsidR="00811F03" w:rsidRDefault="00811F03">
      <w:r>
        <w:t>In Attendance: Chair, Treas</w:t>
      </w:r>
      <w:r w:rsidR="00BA3B96">
        <w:t>urer, Secretary</w:t>
      </w:r>
    </w:p>
    <w:p w14:paraId="142A963E" w14:textId="1706A29A" w:rsidR="00F67C00" w:rsidRDefault="00F67C00" w:rsidP="00F67C00">
      <w:pPr>
        <w:pStyle w:val="ListParagraph"/>
        <w:numPr>
          <w:ilvl w:val="0"/>
          <w:numId w:val="1"/>
        </w:numPr>
      </w:pPr>
      <w:r>
        <w:t>Call to Order</w:t>
      </w:r>
      <w:r w:rsidR="00BA3B96">
        <w:t xml:space="preserve"> </w:t>
      </w:r>
      <w:r w:rsidR="00D41A02">
        <w:t>1742hrs</w:t>
      </w:r>
    </w:p>
    <w:p w14:paraId="1EA09BF8" w14:textId="260562F8" w:rsidR="00D41A02" w:rsidRDefault="00095BAE" w:rsidP="00F67C00">
      <w:pPr>
        <w:pStyle w:val="ListParagraph"/>
        <w:numPr>
          <w:ilvl w:val="0"/>
          <w:numId w:val="1"/>
        </w:numPr>
      </w:pPr>
      <w:r>
        <w:t xml:space="preserve">Approval of Agenda </w:t>
      </w:r>
      <w:r w:rsidR="007754BD">
        <w:t xml:space="preserve">as </w:t>
      </w:r>
      <w:r w:rsidR="00630A14">
        <w:t>amended</w:t>
      </w:r>
      <w:r w:rsidR="00727EF5">
        <w:t xml:space="preserve"> </w:t>
      </w:r>
    </w:p>
    <w:p w14:paraId="5EB2B034" w14:textId="1F70584A" w:rsidR="00450F33" w:rsidRDefault="00234243" w:rsidP="00450F33">
      <w:pPr>
        <w:pStyle w:val="ListParagraph"/>
        <w:numPr>
          <w:ilvl w:val="1"/>
          <w:numId w:val="1"/>
        </w:numPr>
      </w:pPr>
      <w:r>
        <w:t xml:space="preserve">Amendment; </w:t>
      </w:r>
      <w:r w:rsidR="00450F33">
        <w:t xml:space="preserve">Posting of </w:t>
      </w:r>
      <w:r w:rsidR="00727EF5">
        <w:t>financials to Web Page</w:t>
      </w:r>
    </w:p>
    <w:p w14:paraId="3490100B" w14:textId="3654822A" w:rsidR="00727EF5" w:rsidRDefault="00234243" w:rsidP="00450F33">
      <w:pPr>
        <w:pStyle w:val="ListParagraph"/>
        <w:numPr>
          <w:ilvl w:val="1"/>
          <w:numId w:val="1"/>
        </w:numPr>
      </w:pPr>
      <w:r>
        <w:t xml:space="preserve">Amendment: </w:t>
      </w:r>
      <w:r w:rsidR="002830DD">
        <w:t xml:space="preserve">All District Employees to turn in </w:t>
      </w:r>
      <w:r>
        <w:t>timesheet.</w:t>
      </w:r>
    </w:p>
    <w:p w14:paraId="1BD04073" w14:textId="08FA573B" w:rsidR="002830DD" w:rsidRDefault="002830DD" w:rsidP="002830DD">
      <w:pPr>
        <w:pStyle w:val="ListParagraph"/>
        <w:numPr>
          <w:ilvl w:val="0"/>
          <w:numId w:val="1"/>
        </w:numPr>
      </w:pPr>
      <w:r>
        <w:t>No Public comment</w:t>
      </w:r>
    </w:p>
    <w:p w14:paraId="47D47B22" w14:textId="02DCFF43" w:rsidR="00C730CE" w:rsidRDefault="00C730CE" w:rsidP="002830DD">
      <w:pPr>
        <w:pStyle w:val="ListParagraph"/>
        <w:numPr>
          <w:ilvl w:val="0"/>
          <w:numId w:val="1"/>
        </w:numPr>
      </w:pPr>
      <w:r>
        <w:t xml:space="preserve">Motion by Chair: </w:t>
      </w:r>
      <w:r w:rsidR="00A43F10">
        <w:t>3 Ayes</w:t>
      </w:r>
    </w:p>
    <w:p w14:paraId="57CEFCB1" w14:textId="77777777" w:rsidR="00751181" w:rsidRDefault="006744CE" w:rsidP="002830DD">
      <w:pPr>
        <w:pStyle w:val="ListParagraph"/>
        <w:numPr>
          <w:ilvl w:val="0"/>
          <w:numId w:val="1"/>
        </w:numPr>
      </w:pPr>
      <w:r>
        <w:t xml:space="preserve">Approval of of Minutes </w:t>
      </w:r>
    </w:p>
    <w:p w14:paraId="68B638D4" w14:textId="77777777" w:rsidR="00751181" w:rsidRDefault="00751181" w:rsidP="00751181">
      <w:pPr>
        <w:pStyle w:val="ListParagraph"/>
        <w:numPr>
          <w:ilvl w:val="1"/>
          <w:numId w:val="1"/>
        </w:numPr>
      </w:pPr>
      <w:r>
        <w:t>No public comment</w:t>
      </w:r>
    </w:p>
    <w:p w14:paraId="36C03131" w14:textId="43E13EFE" w:rsidR="006744CE" w:rsidRDefault="00751181" w:rsidP="00751181">
      <w:pPr>
        <w:pStyle w:val="ListParagraph"/>
        <w:numPr>
          <w:ilvl w:val="1"/>
          <w:numId w:val="1"/>
        </w:numPr>
      </w:pPr>
      <w:r>
        <w:t xml:space="preserve">Motion to approve </w:t>
      </w:r>
      <w:r w:rsidR="006744CE">
        <w:t xml:space="preserve">as posted by Secretary; </w:t>
      </w:r>
      <w:r w:rsidR="004D0453">
        <w:t>3 Ayes</w:t>
      </w:r>
    </w:p>
    <w:p w14:paraId="162C9097" w14:textId="3217FB69" w:rsidR="004D0453" w:rsidRDefault="004D0453" w:rsidP="002830DD">
      <w:pPr>
        <w:pStyle w:val="ListParagraph"/>
        <w:numPr>
          <w:ilvl w:val="0"/>
          <w:numId w:val="1"/>
        </w:numPr>
      </w:pPr>
      <w:r>
        <w:t>REPORTS BY OUTSIDE AGENCY</w:t>
      </w:r>
    </w:p>
    <w:p w14:paraId="444CAE1A" w14:textId="6BA2FBFE" w:rsidR="00630A14" w:rsidRDefault="00630A14" w:rsidP="00630A14">
      <w:pPr>
        <w:pStyle w:val="ListParagraph"/>
        <w:numPr>
          <w:ilvl w:val="1"/>
          <w:numId w:val="1"/>
        </w:numPr>
      </w:pPr>
      <w:r>
        <w:t>AC EMA</w:t>
      </w:r>
    </w:p>
    <w:p w14:paraId="402EBFDC" w14:textId="65A32D46" w:rsidR="00217E39" w:rsidRDefault="00217E39" w:rsidP="00217E39">
      <w:pPr>
        <w:pStyle w:val="ListParagraph"/>
        <w:numPr>
          <w:ilvl w:val="2"/>
          <w:numId w:val="1"/>
        </w:numPr>
      </w:pPr>
      <w:r>
        <w:t>Left</w:t>
      </w:r>
      <w:r w:rsidR="00A73E53">
        <w:t>-</w:t>
      </w:r>
      <w:r>
        <w:t xml:space="preserve">over grant funds, 2 radios for each </w:t>
      </w:r>
      <w:r w:rsidR="00D5120E">
        <w:t>department, money for one radio left if a dept needs let Kate know</w:t>
      </w:r>
    </w:p>
    <w:p w14:paraId="091FBEE0" w14:textId="4B6C76CC" w:rsidR="00D5120E" w:rsidRDefault="00B5305A" w:rsidP="00217E39">
      <w:pPr>
        <w:pStyle w:val="ListParagraph"/>
        <w:numPr>
          <w:ilvl w:val="2"/>
          <w:numId w:val="1"/>
        </w:numPr>
      </w:pPr>
      <w:r>
        <w:t>Fire Season Prep, mou with UW dining facility for meal prep</w:t>
      </w:r>
    </w:p>
    <w:p w14:paraId="40426AE8" w14:textId="2D73BD20" w:rsidR="00B5305A" w:rsidRDefault="00CF47AC" w:rsidP="00217E39">
      <w:pPr>
        <w:pStyle w:val="ListParagraph"/>
        <w:numPr>
          <w:ilvl w:val="2"/>
          <w:numId w:val="1"/>
        </w:numPr>
      </w:pPr>
      <w:r>
        <w:t>County Resource book published now has County Road and Bridge</w:t>
      </w:r>
      <w:r w:rsidR="00004674">
        <w:t xml:space="preserve"> assets</w:t>
      </w:r>
    </w:p>
    <w:p w14:paraId="34A77A51" w14:textId="77C1D176" w:rsidR="00004674" w:rsidRDefault="00004674" w:rsidP="00217E39">
      <w:pPr>
        <w:pStyle w:val="ListParagraph"/>
        <w:numPr>
          <w:ilvl w:val="2"/>
          <w:numId w:val="1"/>
        </w:numPr>
      </w:pPr>
      <w:r>
        <w:t xml:space="preserve">Need input for </w:t>
      </w:r>
      <w:r w:rsidR="00A14A87">
        <w:t>First Responder Youth Camp</w:t>
      </w:r>
    </w:p>
    <w:p w14:paraId="0F531F9B" w14:textId="520D4BB3" w:rsidR="00A14A87" w:rsidRDefault="00A14A87" w:rsidP="00217E39">
      <w:pPr>
        <w:pStyle w:val="ListParagraph"/>
        <w:numPr>
          <w:ilvl w:val="2"/>
          <w:numId w:val="1"/>
        </w:numPr>
      </w:pPr>
      <w:r>
        <w:t xml:space="preserve">Fire Wise Event </w:t>
      </w:r>
      <w:r w:rsidR="00321F8D">
        <w:t xml:space="preserve">June 5, location </w:t>
      </w:r>
      <w:r w:rsidR="00EF4A54">
        <w:t>TBD</w:t>
      </w:r>
    </w:p>
    <w:p w14:paraId="116F4CF9" w14:textId="57628373" w:rsidR="00EF4A54" w:rsidRDefault="00EF4A54" w:rsidP="00217E39">
      <w:pPr>
        <w:pStyle w:val="ListParagraph"/>
        <w:numPr>
          <w:ilvl w:val="2"/>
          <w:numId w:val="1"/>
        </w:numPr>
      </w:pPr>
      <w:r>
        <w:t xml:space="preserve">Any Fund Raiser Items, </w:t>
      </w:r>
      <w:r w:rsidR="00AD379F">
        <w:t>communicate with Kate</w:t>
      </w:r>
    </w:p>
    <w:p w14:paraId="04730AB5" w14:textId="2B66C6F6" w:rsidR="00AD379F" w:rsidRDefault="00AD379F" w:rsidP="00AD379F">
      <w:pPr>
        <w:pStyle w:val="ListParagraph"/>
        <w:numPr>
          <w:ilvl w:val="1"/>
          <w:numId w:val="1"/>
        </w:numPr>
      </w:pPr>
      <w:r>
        <w:t>LARC</w:t>
      </w:r>
    </w:p>
    <w:p w14:paraId="082876B8" w14:textId="6C62DB19" w:rsidR="00AD379F" w:rsidRDefault="00D3517A" w:rsidP="00AD379F">
      <w:pPr>
        <w:pStyle w:val="ListParagraph"/>
        <w:numPr>
          <w:ilvl w:val="2"/>
          <w:numId w:val="1"/>
        </w:numPr>
      </w:pPr>
      <w:r>
        <w:t>Sometimes dispatcher pushes wrong button</w:t>
      </w:r>
      <w:r w:rsidR="00C841D4">
        <w:t xml:space="preserve"> so Active Alert reports wrong type of event.</w:t>
      </w:r>
    </w:p>
    <w:p w14:paraId="62AF6810" w14:textId="5E2C382A" w:rsidR="00C841D4" w:rsidRDefault="00C841D4" w:rsidP="00C841D4">
      <w:pPr>
        <w:pStyle w:val="ListParagraph"/>
        <w:numPr>
          <w:ilvl w:val="1"/>
          <w:numId w:val="1"/>
        </w:numPr>
      </w:pPr>
      <w:r>
        <w:t>County Fire Warden</w:t>
      </w:r>
    </w:p>
    <w:p w14:paraId="2989D79D" w14:textId="73949313" w:rsidR="00C841D4" w:rsidRDefault="00C841D4" w:rsidP="00C841D4">
      <w:pPr>
        <w:pStyle w:val="ListParagraph"/>
        <w:numPr>
          <w:ilvl w:val="2"/>
          <w:numId w:val="1"/>
        </w:numPr>
      </w:pPr>
      <w:r>
        <w:t>Fire money reimbursements coming in qu</w:t>
      </w:r>
      <w:r w:rsidR="00971AC7">
        <w:t>i</w:t>
      </w:r>
      <w:r w:rsidR="00DE4129">
        <w:t>ckly</w:t>
      </w:r>
    </w:p>
    <w:p w14:paraId="15CC888F" w14:textId="015F533E" w:rsidR="00957CDC" w:rsidRDefault="00971AC7" w:rsidP="00957CDC">
      <w:pPr>
        <w:pStyle w:val="ListParagraph"/>
        <w:numPr>
          <w:ilvl w:val="1"/>
          <w:numId w:val="1"/>
        </w:numPr>
      </w:pPr>
      <w:r>
        <w:t>Operations Chief</w:t>
      </w:r>
    </w:p>
    <w:p w14:paraId="2CD595C9" w14:textId="55B015B7" w:rsidR="009C3141" w:rsidRDefault="00202558" w:rsidP="009C3141">
      <w:pPr>
        <w:pStyle w:val="ListParagraph"/>
        <w:numPr>
          <w:ilvl w:val="2"/>
          <w:numId w:val="1"/>
        </w:numPr>
      </w:pPr>
      <w:r>
        <w:t xml:space="preserve">2 </w:t>
      </w:r>
      <w:r w:rsidR="009C3141">
        <w:t xml:space="preserve">Pick up trucks </w:t>
      </w:r>
      <w:r>
        <w:t xml:space="preserve">for Central </w:t>
      </w:r>
      <w:r w:rsidR="009C3141">
        <w:t xml:space="preserve">currently in process and being </w:t>
      </w:r>
      <w:r>
        <w:t>outfitted and should be available from Cheyenne next week</w:t>
      </w:r>
      <w:r w:rsidR="00EB18CD">
        <w:t xml:space="preserve">, </w:t>
      </w:r>
      <w:r w:rsidR="002A68AA">
        <w:t>need quote on trade ins</w:t>
      </w:r>
    </w:p>
    <w:p w14:paraId="5206D5C6" w14:textId="03555DC3" w:rsidR="00385961" w:rsidRDefault="00385961" w:rsidP="009C3141">
      <w:pPr>
        <w:pStyle w:val="ListParagraph"/>
        <w:numPr>
          <w:ilvl w:val="2"/>
          <w:numId w:val="1"/>
        </w:numPr>
      </w:pPr>
      <w:r>
        <w:t>VVFD tender should be available next month</w:t>
      </w:r>
    </w:p>
    <w:p w14:paraId="3B7A7A09" w14:textId="5309E06D" w:rsidR="00385961" w:rsidRDefault="00385961" w:rsidP="009C3141">
      <w:pPr>
        <w:pStyle w:val="ListParagraph"/>
        <w:numPr>
          <w:ilvl w:val="2"/>
          <w:numId w:val="1"/>
        </w:numPr>
      </w:pPr>
      <w:r>
        <w:t xml:space="preserve">BL Tender should be available </w:t>
      </w:r>
      <w:r w:rsidR="002019E6">
        <w:t>early August</w:t>
      </w:r>
    </w:p>
    <w:p w14:paraId="075E9A7B" w14:textId="2E64E5CE" w:rsidR="00385961" w:rsidRDefault="00385961" w:rsidP="009C3141">
      <w:pPr>
        <w:pStyle w:val="ListParagraph"/>
        <w:numPr>
          <w:ilvl w:val="2"/>
          <w:numId w:val="1"/>
        </w:numPr>
      </w:pPr>
      <w:r>
        <w:lastRenderedPageBreak/>
        <w:t>Healy Manu</w:t>
      </w:r>
      <w:r w:rsidR="002019E6">
        <w:t>.</w:t>
      </w:r>
      <w:r>
        <w:t xml:space="preserve"> 2 tenders, first due this summer </w:t>
      </w:r>
      <w:r w:rsidR="0095382D">
        <w:t xml:space="preserve">second </w:t>
      </w:r>
      <w:r w:rsidR="00010A3F">
        <w:t xml:space="preserve">delivery time </w:t>
      </w:r>
      <w:r w:rsidR="0095382D">
        <w:t>unknown; tanks not yet received</w:t>
      </w:r>
    </w:p>
    <w:p w14:paraId="2CCF7BD3" w14:textId="33D8382A" w:rsidR="002019E6" w:rsidRDefault="002019E6" w:rsidP="009C3141">
      <w:pPr>
        <w:pStyle w:val="ListParagraph"/>
        <w:numPr>
          <w:ilvl w:val="2"/>
          <w:numId w:val="1"/>
        </w:numPr>
      </w:pPr>
      <w:r>
        <w:t xml:space="preserve">Transport Contract for </w:t>
      </w:r>
      <w:r w:rsidR="00EF222D">
        <w:t>Rescue truck, still in negotiations.</w:t>
      </w:r>
    </w:p>
    <w:p w14:paraId="1ECB0499" w14:textId="5ACE4A81" w:rsidR="002019E6" w:rsidRDefault="002019E6" w:rsidP="009C3141">
      <w:pPr>
        <w:pStyle w:val="ListParagraph"/>
        <w:numPr>
          <w:ilvl w:val="2"/>
          <w:numId w:val="1"/>
        </w:numPr>
      </w:pPr>
      <w:r>
        <w:t xml:space="preserve">Type 3 Contract delivered and they are </w:t>
      </w:r>
      <w:r w:rsidR="00244FFD">
        <w:t>building type 3 currently</w:t>
      </w:r>
    </w:p>
    <w:p w14:paraId="0F710B16" w14:textId="11B82A86" w:rsidR="00244FFD" w:rsidRDefault="00244FFD" w:rsidP="00244FFD">
      <w:pPr>
        <w:pStyle w:val="ListParagraph"/>
        <w:numPr>
          <w:ilvl w:val="3"/>
          <w:numId w:val="1"/>
        </w:numPr>
      </w:pPr>
      <w:r>
        <w:t>Will need to know when checks are due to vendor.</w:t>
      </w:r>
    </w:p>
    <w:p w14:paraId="09077791" w14:textId="5E40D795" w:rsidR="00244FFD" w:rsidRDefault="002A68AA" w:rsidP="00E16BA7">
      <w:pPr>
        <w:pStyle w:val="ListParagraph"/>
        <w:numPr>
          <w:ilvl w:val="2"/>
          <w:numId w:val="1"/>
        </w:numPr>
      </w:pPr>
      <w:r>
        <w:t>Scott attended Image Trend training</w:t>
      </w:r>
      <w:r w:rsidR="00240019">
        <w:t xml:space="preserve"> (paid by Fire </w:t>
      </w:r>
      <w:r w:rsidR="00EF222D">
        <w:t>Marshal’s</w:t>
      </w:r>
      <w:r w:rsidR="00240019">
        <w:t xml:space="preserve"> </w:t>
      </w:r>
      <w:r w:rsidR="006F13AF">
        <w:t>Office)</w:t>
      </w:r>
    </w:p>
    <w:p w14:paraId="5DEB5BC4" w14:textId="605AFC57" w:rsidR="002A68AA" w:rsidRDefault="002A68AA" w:rsidP="002A68AA">
      <w:pPr>
        <w:pStyle w:val="ListParagraph"/>
        <w:numPr>
          <w:ilvl w:val="3"/>
          <w:numId w:val="1"/>
        </w:numPr>
      </w:pPr>
      <w:r>
        <w:t xml:space="preserve">Wants </w:t>
      </w:r>
      <w:r w:rsidR="00AC5A0F">
        <w:t>to have District training session on some upcoming Saturday</w:t>
      </w:r>
    </w:p>
    <w:p w14:paraId="26175308" w14:textId="08575782" w:rsidR="00AC5A0F" w:rsidRDefault="00100F3B" w:rsidP="002A68AA">
      <w:pPr>
        <w:pStyle w:val="ListParagraph"/>
        <w:numPr>
          <w:ilvl w:val="3"/>
          <w:numId w:val="1"/>
        </w:numPr>
      </w:pPr>
      <w:r>
        <w:t xml:space="preserve">Orange </w:t>
      </w:r>
      <w:r w:rsidR="00BD7F6C">
        <w:t xml:space="preserve">report- Critical Stress Management report for traumatic event, tab turns Red and notifies </w:t>
      </w:r>
      <w:r w:rsidR="00F767F8">
        <w:t>Op</w:t>
      </w:r>
      <w:r w:rsidR="00AA08CD">
        <w:t>s</w:t>
      </w:r>
      <w:r w:rsidR="00F767F8">
        <w:t>Chief.</w:t>
      </w:r>
    </w:p>
    <w:p w14:paraId="70FE0AD7" w14:textId="5D21EF0A" w:rsidR="00F767F8" w:rsidRDefault="00DF728D" w:rsidP="002A68AA">
      <w:pPr>
        <w:pStyle w:val="ListParagraph"/>
        <w:numPr>
          <w:ilvl w:val="3"/>
          <w:numId w:val="1"/>
        </w:numPr>
      </w:pPr>
      <w:r>
        <w:t>Too many administrators on system and will trim down the number.</w:t>
      </w:r>
    </w:p>
    <w:p w14:paraId="5027BE56" w14:textId="6E7CD5AD" w:rsidR="00100F3B" w:rsidRDefault="006F13AF" w:rsidP="002A68AA">
      <w:pPr>
        <w:pStyle w:val="ListParagraph"/>
        <w:numPr>
          <w:ilvl w:val="3"/>
          <w:numId w:val="1"/>
        </w:numPr>
      </w:pPr>
      <w:r>
        <w:t>Upcoming meeting</w:t>
      </w:r>
      <w:r w:rsidR="00AC3719">
        <w:t xml:space="preserve"> (3 June) </w:t>
      </w:r>
      <w:r>
        <w:t xml:space="preserve">with LFD for all departments </w:t>
      </w:r>
      <w:r w:rsidR="00AC3719">
        <w:t>truck numbering system.</w:t>
      </w:r>
    </w:p>
    <w:p w14:paraId="711D0783" w14:textId="110538C0" w:rsidR="00AC3719" w:rsidRDefault="00367AC1" w:rsidP="002A68AA">
      <w:pPr>
        <w:pStyle w:val="ListParagraph"/>
        <w:numPr>
          <w:ilvl w:val="3"/>
          <w:numId w:val="1"/>
        </w:numPr>
      </w:pPr>
      <w:r>
        <w:t xml:space="preserve">Fire pay check </w:t>
      </w:r>
      <w:r w:rsidR="00F625B6">
        <w:t xml:space="preserve">for district </w:t>
      </w:r>
      <w:r>
        <w:t xml:space="preserve">not yet received </w:t>
      </w:r>
      <w:r w:rsidR="00853476">
        <w:t>from Fire Warden, Warden indicates it has been mailed.</w:t>
      </w:r>
    </w:p>
    <w:p w14:paraId="4ED6438B" w14:textId="04651BC3" w:rsidR="00853476" w:rsidRDefault="007F1266" w:rsidP="002A68AA">
      <w:pPr>
        <w:pStyle w:val="ListParagraph"/>
        <w:numPr>
          <w:ilvl w:val="3"/>
          <w:numId w:val="1"/>
        </w:numPr>
      </w:pPr>
      <w:r>
        <w:t>All outstanding fire pay</w:t>
      </w:r>
      <w:r w:rsidR="002B66EE">
        <w:t xml:space="preserve"> </w:t>
      </w:r>
      <w:r w:rsidR="005545C6">
        <w:t>2025</w:t>
      </w:r>
      <w:r>
        <w:t xml:space="preserve"> has been paid</w:t>
      </w:r>
      <w:r w:rsidR="005545C6">
        <w:t>.</w:t>
      </w:r>
    </w:p>
    <w:p w14:paraId="0F4B0B60" w14:textId="0A2BC161" w:rsidR="00430368" w:rsidRDefault="00AC6926" w:rsidP="002A68AA">
      <w:pPr>
        <w:pStyle w:val="ListParagraph"/>
        <w:numPr>
          <w:ilvl w:val="3"/>
          <w:numId w:val="1"/>
        </w:numPr>
      </w:pPr>
      <w:r>
        <w:t xml:space="preserve">LARC CAD connect with Image Trends, auto populate some parts of </w:t>
      </w:r>
      <w:r w:rsidR="00DE45A3">
        <w:t>Image Trend (costs)</w:t>
      </w:r>
    </w:p>
    <w:p w14:paraId="0A34B2EC" w14:textId="2F8B5510" w:rsidR="007F1266" w:rsidRDefault="00754907" w:rsidP="002A68AA">
      <w:pPr>
        <w:pStyle w:val="ListParagraph"/>
        <w:numPr>
          <w:ilvl w:val="3"/>
          <w:numId w:val="1"/>
        </w:numPr>
      </w:pPr>
      <w:r>
        <w:t xml:space="preserve">How many depts </w:t>
      </w:r>
      <w:r w:rsidR="00430368">
        <w:t>need new fire shelters.</w:t>
      </w:r>
    </w:p>
    <w:p w14:paraId="4A30D79B" w14:textId="7FAA5B17" w:rsidR="00DE45A3" w:rsidRDefault="00791332" w:rsidP="00DE45A3">
      <w:pPr>
        <w:pStyle w:val="ListParagraph"/>
        <w:numPr>
          <w:ilvl w:val="2"/>
          <w:numId w:val="1"/>
        </w:numPr>
      </w:pPr>
      <w:r>
        <w:t>Wildland Coordinator</w:t>
      </w:r>
    </w:p>
    <w:p w14:paraId="48C153A5" w14:textId="1D464BA6" w:rsidR="00791332" w:rsidRDefault="00791332" w:rsidP="00791332">
      <w:pPr>
        <w:pStyle w:val="ListParagraph"/>
        <w:numPr>
          <w:ilvl w:val="3"/>
          <w:numId w:val="1"/>
        </w:numPr>
      </w:pPr>
      <w:r>
        <w:t>Most paperwork turned in an acceptable manner.</w:t>
      </w:r>
    </w:p>
    <w:p w14:paraId="4BB242A6" w14:textId="3E014F68" w:rsidR="004F6D78" w:rsidRDefault="004F6D78" w:rsidP="00791332">
      <w:pPr>
        <w:pStyle w:val="ListParagraph"/>
        <w:numPr>
          <w:ilvl w:val="3"/>
          <w:numId w:val="1"/>
        </w:numPr>
      </w:pPr>
      <w:r>
        <w:t>WYCO 6 in Kansas</w:t>
      </w:r>
    </w:p>
    <w:p w14:paraId="4549F40E" w14:textId="326A716B" w:rsidR="004F6D78" w:rsidRDefault="004F6D78" w:rsidP="00791332">
      <w:pPr>
        <w:pStyle w:val="ListParagraph"/>
        <w:numPr>
          <w:ilvl w:val="3"/>
          <w:numId w:val="1"/>
        </w:numPr>
      </w:pPr>
      <w:r>
        <w:t xml:space="preserve">Single </w:t>
      </w:r>
      <w:r w:rsidR="00EE7DA8">
        <w:t>source finance person on CO</w:t>
      </w:r>
      <w:r w:rsidR="00907995">
        <w:t>-OK fire.</w:t>
      </w:r>
    </w:p>
    <w:p w14:paraId="36631F9D" w14:textId="32493CDC" w:rsidR="00907995" w:rsidRDefault="00907995" w:rsidP="00791332">
      <w:pPr>
        <w:pStyle w:val="ListParagraph"/>
        <w:numPr>
          <w:ilvl w:val="3"/>
          <w:numId w:val="1"/>
        </w:numPr>
      </w:pPr>
      <w:r>
        <w:t>Chad may be able to sign some red card info.</w:t>
      </w:r>
    </w:p>
    <w:p w14:paraId="1C1B3062" w14:textId="23CA648B" w:rsidR="00C44D0B" w:rsidRDefault="00C44D0B" w:rsidP="00791332">
      <w:pPr>
        <w:pStyle w:val="ListParagraph"/>
        <w:numPr>
          <w:ilvl w:val="3"/>
          <w:numId w:val="1"/>
        </w:numPr>
      </w:pPr>
      <w:r>
        <w:t xml:space="preserve">Some </w:t>
      </w:r>
      <w:r w:rsidR="00BF24F1">
        <w:t xml:space="preserve">district </w:t>
      </w:r>
      <w:r>
        <w:t>sawyers have cut some FS roads</w:t>
      </w:r>
      <w:r w:rsidR="00B32061">
        <w:t xml:space="preserve"> on MedBow for pay.</w:t>
      </w:r>
    </w:p>
    <w:p w14:paraId="7D74BF5C" w14:textId="0E7C8BD3" w:rsidR="00B32061" w:rsidRDefault="00A77B27" w:rsidP="00A77B27">
      <w:pPr>
        <w:pStyle w:val="ListParagraph"/>
        <w:numPr>
          <w:ilvl w:val="4"/>
          <w:numId w:val="1"/>
        </w:numPr>
      </w:pPr>
      <w:r>
        <w:t>Will appear as Fire pay and processed accordingly.</w:t>
      </w:r>
    </w:p>
    <w:p w14:paraId="17E1D817" w14:textId="5E8B0A8C" w:rsidR="00A77B27" w:rsidRDefault="001F0D75" w:rsidP="001F0D75">
      <w:pPr>
        <w:pStyle w:val="ListParagraph"/>
        <w:numPr>
          <w:ilvl w:val="2"/>
          <w:numId w:val="1"/>
        </w:numPr>
      </w:pPr>
      <w:r>
        <w:t>EMS Coordinator Report</w:t>
      </w:r>
    </w:p>
    <w:p w14:paraId="549315E5" w14:textId="19C7DFFD" w:rsidR="001F0D75" w:rsidRDefault="0062713A" w:rsidP="001F0D75">
      <w:pPr>
        <w:pStyle w:val="ListParagraph"/>
        <w:numPr>
          <w:ilvl w:val="3"/>
          <w:numId w:val="1"/>
        </w:numPr>
      </w:pPr>
      <w:r>
        <w:t>Todd and Angi have</w:t>
      </w:r>
      <w:r w:rsidR="00AC14F7">
        <w:t xml:space="preserve"> initiated</w:t>
      </w:r>
      <w:r>
        <w:t xml:space="preserve"> </w:t>
      </w:r>
      <w:r w:rsidR="00AC14F7">
        <w:t xml:space="preserve">reinstatement for </w:t>
      </w:r>
      <w:r w:rsidR="00EB51CB">
        <w:t>EMS response for District</w:t>
      </w:r>
      <w:r w:rsidR="004666EC">
        <w:t xml:space="preserve"> </w:t>
      </w:r>
      <w:r w:rsidR="00EB51CB">
        <w:t>with State but no transport.</w:t>
      </w:r>
    </w:p>
    <w:p w14:paraId="32557207" w14:textId="655690C1" w:rsidR="00EB51CB" w:rsidRDefault="00EB51CB" w:rsidP="001F0D75">
      <w:pPr>
        <w:pStyle w:val="ListParagraph"/>
        <w:numPr>
          <w:ilvl w:val="3"/>
          <w:numId w:val="1"/>
        </w:numPr>
      </w:pPr>
      <w:r>
        <w:t xml:space="preserve">Needs certification from </w:t>
      </w:r>
      <w:r w:rsidR="001A2969">
        <w:t>Dr Waters to state on scope of response, BLS only.</w:t>
      </w:r>
    </w:p>
    <w:p w14:paraId="18D9E12C" w14:textId="6E1F37BA" w:rsidR="001A2969" w:rsidRDefault="001A2969" w:rsidP="001F0D75">
      <w:pPr>
        <w:pStyle w:val="ListParagraph"/>
        <w:numPr>
          <w:ilvl w:val="3"/>
          <w:numId w:val="1"/>
        </w:numPr>
      </w:pPr>
      <w:r>
        <w:t>Needs copy of Contract between Dr.Waters and District.</w:t>
      </w:r>
    </w:p>
    <w:p w14:paraId="29EC1979" w14:textId="5A532BDA" w:rsidR="004276C7" w:rsidRDefault="00FF5D37" w:rsidP="001F0D75">
      <w:pPr>
        <w:pStyle w:val="ListParagraph"/>
        <w:numPr>
          <w:ilvl w:val="3"/>
          <w:numId w:val="1"/>
        </w:numPr>
      </w:pPr>
      <w:r>
        <w:t xml:space="preserve">District needs to track </w:t>
      </w:r>
      <w:r w:rsidR="00F55665">
        <w:t>administratively</w:t>
      </w:r>
      <w:r>
        <w:t xml:space="preserve"> all EMS </w:t>
      </w:r>
      <w:r w:rsidR="00F55665">
        <w:t>who have expired certifications, not let them respond.</w:t>
      </w:r>
    </w:p>
    <w:p w14:paraId="23ABFB95" w14:textId="1F5550A7" w:rsidR="00F55665" w:rsidRDefault="001C10B4" w:rsidP="001F0D75">
      <w:pPr>
        <w:pStyle w:val="ListParagraph"/>
        <w:numPr>
          <w:ilvl w:val="3"/>
          <w:numId w:val="1"/>
        </w:numPr>
      </w:pPr>
      <w:r>
        <w:t xml:space="preserve">Are </w:t>
      </w:r>
      <w:r w:rsidR="00996204">
        <w:t>changes needed with LARC on dispatch</w:t>
      </w:r>
      <w:r w:rsidR="00BF3C96">
        <w:t>, not known.</w:t>
      </w:r>
    </w:p>
    <w:p w14:paraId="16AAC6DF" w14:textId="1DC3FA9E" w:rsidR="00996204" w:rsidRDefault="00BF3C96" w:rsidP="001F0D75">
      <w:pPr>
        <w:pStyle w:val="ListParagraph"/>
        <w:numPr>
          <w:ilvl w:val="3"/>
          <w:numId w:val="1"/>
        </w:numPr>
      </w:pPr>
      <w:r>
        <w:lastRenderedPageBreak/>
        <w:t>State indicates we don’t need insurance as we are not transporting.</w:t>
      </w:r>
      <w:r w:rsidR="00C8123A">
        <w:t xml:space="preserve">  Med Director should give </w:t>
      </w:r>
      <w:r w:rsidR="00343252">
        <w:t>direction on this</w:t>
      </w:r>
    </w:p>
    <w:p w14:paraId="7283C821" w14:textId="0DD3601C" w:rsidR="00343252" w:rsidRDefault="00343252" w:rsidP="001F0D75">
      <w:pPr>
        <w:pStyle w:val="ListParagraph"/>
        <w:numPr>
          <w:ilvl w:val="3"/>
          <w:numId w:val="1"/>
        </w:numPr>
      </w:pPr>
      <w:r>
        <w:t>Chair: Dist will look into State Insurance for EMS personnel.</w:t>
      </w:r>
    </w:p>
    <w:p w14:paraId="702F84B5" w14:textId="78B9FA68" w:rsidR="00AD379F" w:rsidRDefault="0076696B" w:rsidP="00AD379F">
      <w:pPr>
        <w:pStyle w:val="ListParagraph"/>
        <w:numPr>
          <w:ilvl w:val="3"/>
          <w:numId w:val="1"/>
        </w:numPr>
      </w:pPr>
      <w:r>
        <w:t xml:space="preserve">More targeted training </w:t>
      </w:r>
      <w:r w:rsidR="00BB2F0F">
        <w:t>for District EMS personnel.</w:t>
      </w:r>
    </w:p>
    <w:p w14:paraId="4EA9331F" w14:textId="2F18949A" w:rsidR="00DC5A06" w:rsidRDefault="00DC5A06" w:rsidP="00AD379F">
      <w:pPr>
        <w:pStyle w:val="ListParagraph"/>
        <w:numPr>
          <w:ilvl w:val="3"/>
          <w:numId w:val="1"/>
        </w:numPr>
      </w:pPr>
      <w:r>
        <w:t xml:space="preserve">Persons may affiliate for training </w:t>
      </w:r>
      <w:r w:rsidR="0005566E">
        <w:t xml:space="preserve">only, but not be Dist personnel.  Training will not be signed off for affiliated </w:t>
      </w:r>
      <w:r w:rsidR="007D7036">
        <w:t>persons.</w:t>
      </w:r>
    </w:p>
    <w:p w14:paraId="6229AE47" w14:textId="431AAF8F" w:rsidR="00073D25" w:rsidRDefault="006A1FEE" w:rsidP="00073D25">
      <w:pPr>
        <w:pStyle w:val="ListParagraph"/>
        <w:numPr>
          <w:ilvl w:val="3"/>
          <w:numId w:val="1"/>
        </w:numPr>
      </w:pPr>
      <w:r>
        <w:t xml:space="preserve">Dist is </w:t>
      </w:r>
      <w:r w:rsidR="00073D25">
        <w:t>discovering distance between Fire District and EMS District.</w:t>
      </w:r>
      <w:r w:rsidR="003C4478">
        <w:t xml:space="preserve">  District respond to MVAs?</w:t>
      </w:r>
      <w:r w:rsidR="00D20D04">
        <w:t xml:space="preserve">  Fire Assist Medical.</w:t>
      </w:r>
      <w:r w:rsidR="007A498F">
        <w:t xml:space="preserve"> Public Safety Emergencies</w:t>
      </w:r>
      <w:r w:rsidR="00AA14A5">
        <w:t>.</w:t>
      </w:r>
      <w:r w:rsidR="000828C9">
        <w:t xml:space="preserve">  </w:t>
      </w:r>
      <w:r w:rsidR="00EE1351">
        <w:t>REQUIRES SOME KIND OF DOCUMENTATION.</w:t>
      </w:r>
    </w:p>
    <w:p w14:paraId="490D4A20" w14:textId="1B53CDDE" w:rsidR="00F02763" w:rsidRDefault="00F730EB" w:rsidP="00F730EB">
      <w:pPr>
        <w:pStyle w:val="ListParagraph"/>
        <w:numPr>
          <w:ilvl w:val="0"/>
          <w:numId w:val="1"/>
        </w:numPr>
      </w:pPr>
      <w:r>
        <w:t>Financial Report.</w:t>
      </w:r>
    </w:p>
    <w:p w14:paraId="77AE963D" w14:textId="3BCA999D" w:rsidR="00B054F5" w:rsidRDefault="00B054F5" w:rsidP="00F730EB">
      <w:pPr>
        <w:pStyle w:val="ListParagraph"/>
        <w:numPr>
          <w:ilvl w:val="1"/>
          <w:numId w:val="1"/>
        </w:numPr>
      </w:pPr>
      <w:r>
        <w:t xml:space="preserve">Nothing unusual to report </w:t>
      </w:r>
      <w:r w:rsidR="007E431B">
        <w:t>on financial reports</w:t>
      </w:r>
    </w:p>
    <w:p w14:paraId="084DB3D4" w14:textId="365ABD44" w:rsidR="007E431B" w:rsidRDefault="007E431B" w:rsidP="00F730EB">
      <w:pPr>
        <w:pStyle w:val="ListParagraph"/>
        <w:numPr>
          <w:ilvl w:val="1"/>
          <w:numId w:val="1"/>
        </w:numPr>
      </w:pPr>
      <w:r>
        <w:t xml:space="preserve">No response from North Station </w:t>
      </w:r>
      <w:r w:rsidR="00AB18FD">
        <w:t>landlord on loss of use of facilities.</w:t>
      </w:r>
    </w:p>
    <w:p w14:paraId="0F3F8E92" w14:textId="71DD509D" w:rsidR="0092717F" w:rsidRDefault="0092717F" w:rsidP="00F730EB">
      <w:pPr>
        <w:pStyle w:val="ListParagraph"/>
        <w:numPr>
          <w:ilvl w:val="1"/>
          <w:numId w:val="1"/>
        </w:numPr>
      </w:pPr>
      <w:r>
        <w:t xml:space="preserve">All MASA, WARM </w:t>
      </w:r>
      <w:r w:rsidR="004B4520">
        <w:t xml:space="preserve"> </w:t>
      </w:r>
      <w:r w:rsidR="006219F8">
        <w:t xml:space="preserve">Laramie Fire </w:t>
      </w:r>
      <w:r w:rsidR="004B4520">
        <w:t xml:space="preserve">payments </w:t>
      </w:r>
      <w:r w:rsidR="006219F8">
        <w:t>paid up</w:t>
      </w:r>
      <w:r w:rsidR="004B4520">
        <w:t>.</w:t>
      </w:r>
    </w:p>
    <w:p w14:paraId="143264DE" w14:textId="438D17AE" w:rsidR="00F730EB" w:rsidRDefault="00323613" w:rsidP="00F730EB">
      <w:pPr>
        <w:pStyle w:val="ListParagraph"/>
        <w:numPr>
          <w:ilvl w:val="1"/>
          <w:numId w:val="1"/>
        </w:numPr>
      </w:pPr>
      <w:r>
        <w:t>Motion</w:t>
      </w:r>
      <w:r w:rsidR="00582770">
        <w:t xml:space="preserve"> by Secretary</w:t>
      </w:r>
      <w:r>
        <w:t xml:space="preserve"> to accept Financial Report </w:t>
      </w:r>
      <w:r w:rsidR="00582770">
        <w:t>as published and distributed</w:t>
      </w:r>
      <w:r w:rsidR="00AB18FD">
        <w:t>.</w:t>
      </w:r>
      <w:r w:rsidR="00C67073">
        <w:t xml:space="preserve"> </w:t>
      </w:r>
      <w:r w:rsidR="009A55E6">
        <w:t>3Ayes.</w:t>
      </w:r>
    </w:p>
    <w:p w14:paraId="1A3A4262" w14:textId="67E3A197" w:rsidR="009A55E6" w:rsidRDefault="00AB7378" w:rsidP="009A55E6">
      <w:pPr>
        <w:pStyle w:val="ListParagraph"/>
        <w:numPr>
          <w:ilvl w:val="0"/>
          <w:numId w:val="1"/>
        </w:numPr>
      </w:pPr>
      <w:r>
        <w:t xml:space="preserve">PA Approvals </w:t>
      </w:r>
    </w:p>
    <w:p w14:paraId="7BC2A20E" w14:textId="29DB51BF" w:rsidR="00AB7378" w:rsidRDefault="009340A2" w:rsidP="00AB7378">
      <w:pPr>
        <w:pStyle w:val="ListParagraph"/>
        <w:numPr>
          <w:ilvl w:val="1"/>
          <w:numId w:val="1"/>
        </w:numPr>
      </w:pPr>
      <w:r>
        <w:t>WyCo EMS student reimbursement,$</w:t>
      </w:r>
      <w:r w:rsidR="00533BDF">
        <w:t>900, department funds</w:t>
      </w:r>
    </w:p>
    <w:p w14:paraId="52C98E0B" w14:textId="04B69076" w:rsidR="00533BDF" w:rsidRDefault="00533BDF" w:rsidP="009B7DF9">
      <w:pPr>
        <w:pStyle w:val="ListParagraph"/>
        <w:numPr>
          <w:ilvl w:val="2"/>
          <w:numId w:val="1"/>
        </w:numPr>
      </w:pPr>
      <w:r>
        <w:t xml:space="preserve">Motion by </w:t>
      </w:r>
      <w:r w:rsidR="009B7DF9">
        <w:t>Treasurer to approve 3 Ayes</w:t>
      </w:r>
    </w:p>
    <w:p w14:paraId="6425A254" w14:textId="026613BD" w:rsidR="009B7DF9" w:rsidRDefault="008F0B74" w:rsidP="009B7DF9">
      <w:pPr>
        <w:pStyle w:val="ListParagraph"/>
        <w:numPr>
          <w:ilvl w:val="2"/>
          <w:numId w:val="1"/>
        </w:numPr>
      </w:pPr>
      <w:r>
        <w:t>PA WY 26-101</w:t>
      </w:r>
    </w:p>
    <w:p w14:paraId="7A14D461" w14:textId="22806FB6" w:rsidR="008F0B74" w:rsidRDefault="008F0B74" w:rsidP="008F0B74">
      <w:pPr>
        <w:pStyle w:val="ListParagraph"/>
        <w:numPr>
          <w:ilvl w:val="1"/>
          <w:numId w:val="1"/>
        </w:numPr>
      </w:pPr>
      <w:r>
        <w:t xml:space="preserve">WyCo </w:t>
      </w:r>
      <w:r w:rsidR="00114384">
        <w:t>Fire Shelters, $3500, Dept Funds</w:t>
      </w:r>
    </w:p>
    <w:p w14:paraId="213B36F6" w14:textId="60B436F0" w:rsidR="00114384" w:rsidRDefault="00F504ED" w:rsidP="00114384">
      <w:pPr>
        <w:pStyle w:val="ListParagraph"/>
        <w:numPr>
          <w:ilvl w:val="2"/>
          <w:numId w:val="1"/>
        </w:numPr>
      </w:pPr>
      <w:r>
        <w:t xml:space="preserve">Motion by </w:t>
      </w:r>
      <w:r w:rsidR="00D71AB9">
        <w:t>Chair, 3 Ayes</w:t>
      </w:r>
    </w:p>
    <w:p w14:paraId="273ED8C1" w14:textId="7A43F53E" w:rsidR="006D70E0" w:rsidRDefault="006D70E0" w:rsidP="00114384">
      <w:pPr>
        <w:pStyle w:val="ListParagraph"/>
        <w:numPr>
          <w:ilvl w:val="2"/>
          <w:numId w:val="1"/>
        </w:numPr>
      </w:pPr>
      <w:r>
        <w:t>PA WY 26-102</w:t>
      </w:r>
    </w:p>
    <w:p w14:paraId="7F6B42DB" w14:textId="01E75359" w:rsidR="00D71AB9" w:rsidRDefault="00D71AB9" w:rsidP="00D71AB9">
      <w:pPr>
        <w:pStyle w:val="ListParagraph"/>
        <w:numPr>
          <w:ilvl w:val="1"/>
          <w:numId w:val="1"/>
        </w:numPr>
      </w:pPr>
      <w:r>
        <w:t xml:space="preserve">WyCo </w:t>
      </w:r>
      <w:r w:rsidR="00A62CDA">
        <w:t xml:space="preserve"> Command Vehicle $110,000</w:t>
      </w:r>
      <w:r w:rsidR="00C273B5">
        <w:t>, $60,000 Dept Funds and $50,000 Auxillary</w:t>
      </w:r>
    </w:p>
    <w:p w14:paraId="362F5F1E" w14:textId="2341C92D" w:rsidR="006D70E0" w:rsidRDefault="00227FFC" w:rsidP="006D70E0">
      <w:pPr>
        <w:pStyle w:val="ListParagraph"/>
        <w:numPr>
          <w:ilvl w:val="2"/>
          <w:numId w:val="1"/>
        </w:numPr>
      </w:pPr>
      <w:r>
        <w:t>Replacing current 2012  S</w:t>
      </w:r>
      <w:r w:rsidR="00915FE1">
        <w:t>ilverado  148,000 miles</w:t>
      </w:r>
    </w:p>
    <w:p w14:paraId="62CBD4CF" w14:textId="7D365881" w:rsidR="0087314B" w:rsidRDefault="00915FE1" w:rsidP="0087314B">
      <w:pPr>
        <w:pStyle w:val="ListParagraph"/>
        <w:numPr>
          <w:ilvl w:val="2"/>
          <w:numId w:val="1"/>
        </w:numPr>
      </w:pPr>
      <w:r>
        <w:t xml:space="preserve">Requesting </w:t>
      </w:r>
      <w:r w:rsidR="00CB43EE">
        <w:t xml:space="preserve">4D 4WD, </w:t>
      </w:r>
      <w:r>
        <w:t>Pick Up truck</w:t>
      </w:r>
    </w:p>
    <w:p w14:paraId="428B98AF" w14:textId="465B5045" w:rsidR="00E946DC" w:rsidRDefault="0087314B" w:rsidP="00E45E61">
      <w:pPr>
        <w:pStyle w:val="ListParagraph"/>
        <w:numPr>
          <w:ilvl w:val="2"/>
          <w:numId w:val="1"/>
        </w:numPr>
      </w:pPr>
      <w:r>
        <w:t>Offered to district or use trade in</w:t>
      </w:r>
      <w:r w:rsidR="00707873">
        <w:t xml:space="preserve"> or part of AC govt. auction</w:t>
      </w:r>
      <w:r w:rsidR="001D7CFC">
        <w:t>.</w:t>
      </w:r>
    </w:p>
    <w:p w14:paraId="591DB633" w14:textId="1A6030B2" w:rsidR="0087314B" w:rsidRDefault="009128AA" w:rsidP="0087314B">
      <w:pPr>
        <w:pStyle w:val="ListParagraph"/>
        <w:numPr>
          <w:ilvl w:val="2"/>
          <w:numId w:val="1"/>
        </w:numPr>
      </w:pPr>
      <w:r>
        <w:t xml:space="preserve">Motion by </w:t>
      </w:r>
      <w:r w:rsidR="001D7CFC">
        <w:t xml:space="preserve"> </w:t>
      </w:r>
      <w:r w:rsidR="00E946DC">
        <w:t>Secretary, 3 Ayes</w:t>
      </w:r>
      <w:r w:rsidR="005549B6">
        <w:t xml:space="preserve">  PA WY 26-103</w:t>
      </w:r>
    </w:p>
    <w:p w14:paraId="5A489C64" w14:textId="6EAFEADC" w:rsidR="001A03BA" w:rsidRDefault="00B717FF" w:rsidP="00B717FF">
      <w:pPr>
        <w:pStyle w:val="ListParagraph"/>
        <w:numPr>
          <w:ilvl w:val="1"/>
          <w:numId w:val="1"/>
        </w:numPr>
      </w:pPr>
      <w:r>
        <w:t xml:space="preserve">Emergency PA for repair of </w:t>
      </w:r>
      <w:r w:rsidR="00D20BD1">
        <w:t xml:space="preserve">VVFD </w:t>
      </w:r>
      <w:r>
        <w:t xml:space="preserve">Engine </w:t>
      </w:r>
      <w:r w:rsidR="003346E5">
        <w:t>2 for seal repair $3500</w:t>
      </w:r>
      <w:r w:rsidR="00D20BD1">
        <w:t>, department funds.</w:t>
      </w:r>
    </w:p>
    <w:p w14:paraId="28BF33E8" w14:textId="21D6809B" w:rsidR="003346E5" w:rsidRDefault="003346E5" w:rsidP="003346E5">
      <w:pPr>
        <w:pStyle w:val="ListParagraph"/>
        <w:numPr>
          <w:ilvl w:val="2"/>
          <w:numId w:val="1"/>
        </w:numPr>
      </w:pPr>
      <w:r>
        <w:t xml:space="preserve">Motion by </w:t>
      </w:r>
      <w:r w:rsidR="00D20BD1">
        <w:t>T</w:t>
      </w:r>
      <w:r>
        <w:t>reasu</w:t>
      </w:r>
      <w:r w:rsidR="00E45E61">
        <w:t>r</w:t>
      </w:r>
      <w:r>
        <w:t>er</w:t>
      </w:r>
      <w:r w:rsidR="00D20BD1">
        <w:t>, 3 Ayes</w:t>
      </w:r>
      <w:r w:rsidR="00EB32FF">
        <w:t xml:space="preserve">  PA VVFD </w:t>
      </w:r>
      <w:r w:rsidR="008C1B45">
        <w:t>26-102</w:t>
      </w:r>
    </w:p>
    <w:p w14:paraId="5BC3659D" w14:textId="33F15929" w:rsidR="000678EF" w:rsidRDefault="00F06C74" w:rsidP="000678EF">
      <w:pPr>
        <w:pStyle w:val="ListParagraph"/>
        <w:numPr>
          <w:ilvl w:val="0"/>
          <w:numId w:val="1"/>
        </w:numPr>
      </w:pPr>
      <w:r>
        <w:t>ACTION ITEMS</w:t>
      </w:r>
    </w:p>
    <w:p w14:paraId="58145D51" w14:textId="72074055" w:rsidR="00A51849" w:rsidRDefault="00B4699A" w:rsidP="00A51849">
      <w:pPr>
        <w:pStyle w:val="ListParagraph"/>
        <w:numPr>
          <w:ilvl w:val="1"/>
          <w:numId w:val="1"/>
        </w:numPr>
      </w:pPr>
      <w:r>
        <w:t>Motio</w:t>
      </w:r>
      <w:r w:rsidR="00E74DA7">
        <w:t xml:space="preserve">n Secretary </w:t>
      </w:r>
      <w:r>
        <w:t xml:space="preserve">to define interoperability.   </w:t>
      </w:r>
    </w:p>
    <w:p w14:paraId="2F87BF9D" w14:textId="6CB81F84" w:rsidR="004B3063" w:rsidRDefault="008A7D75" w:rsidP="00B518A6">
      <w:pPr>
        <w:pStyle w:val="ListParagraph"/>
        <w:numPr>
          <w:ilvl w:val="2"/>
          <w:numId w:val="1"/>
        </w:numPr>
      </w:pPr>
      <w:r>
        <w:t>d</w:t>
      </w:r>
      <w:r w:rsidR="0038289F">
        <w:t xml:space="preserve">efine for use in RFPs, </w:t>
      </w:r>
      <w:r w:rsidR="004E245D">
        <w:t>SOGs, SOPs</w:t>
      </w:r>
      <w:r w:rsidR="00277434">
        <w:t>?</w:t>
      </w:r>
    </w:p>
    <w:p w14:paraId="6B1A4229" w14:textId="2DCEA2FD" w:rsidR="00277434" w:rsidRDefault="00277434" w:rsidP="007F4145">
      <w:pPr>
        <w:pStyle w:val="ListParagraph"/>
        <w:numPr>
          <w:ilvl w:val="2"/>
          <w:numId w:val="1"/>
        </w:numPr>
      </w:pPr>
      <w:r>
        <w:t>Let chiefs decide</w:t>
      </w:r>
      <w:r w:rsidR="00D00FAD">
        <w:t>, not for use by board.</w:t>
      </w:r>
    </w:p>
    <w:p w14:paraId="67EAE5DA" w14:textId="404FC97B" w:rsidR="00D00FAD" w:rsidRDefault="00AD154C" w:rsidP="007F4145">
      <w:pPr>
        <w:pStyle w:val="ListParagraph"/>
        <w:numPr>
          <w:ilvl w:val="2"/>
          <w:numId w:val="1"/>
        </w:numPr>
      </w:pPr>
      <w:r>
        <w:t>Chair indicates NWCG has definition.</w:t>
      </w:r>
    </w:p>
    <w:p w14:paraId="7418C34D" w14:textId="17FB2C44" w:rsidR="00E8570F" w:rsidRDefault="00E8570F" w:rsidP="007F4145">
      <w:pPr>
        <w:pStyle w:val="ListParagraph"/>
        <w:numPr>
          <w:ilvl w:val="2"/>
          <w:numId w:val="1"/>
        </w:numPr>
      </w:pPr>
      <w:r>
        <w:t xml:space="preserve"> Hose</w:t>
      </w:r>
      <w:r w:rsidR="00B518A6">
        <w:t xml:space="preserve"> connections</w:t>
      </w:r>
    </w:p>
    <w:p w14:paraId="498ECE10" w14:textId="22A38F7A" w:rsidR="00A51849" w:rsidRDefault="00A51849" w:rsidP="007F4145">
      <w:pPr>
        <w:pStyle w:val="ListParagraph"/>
        <w:numPr>
          <w:ilvl w:val="2"/>
          <w:numId w:val="1"/>
        </w:numPr>
      </w:pPr>
      <w:r>
        <w:lastRenderedPageBreak/>
        <w:t>Motion removed by person submitti</w:t>
      </w:r>
      <w:r w:rsidR="007F4145">
        <w:t>ng</w:t>
      </w:r>
      <w:r>
        <w:t xml:space="preserve"> motion</w:t>
      </w:r>
    </w:p>
    <w:p w14:paraId="751E0E50" w14:textId="4368B8F3" w:rsidR="00F34C80" w:rsidRDefault="00F34C80" w:rsidP="00F34C80">
      <w:pPr>
        <w:pStyle w:val="ListParagraph"/>
        <w:numPr>
          <w:ilvl w:val="1"/>
          <w:numId w:val="1"/>
        </w:numPr>
      </w:pPr>
      <w:r>
        <w:t xml:space="preserve">Motion </w:t>
      </w:r>
      <w:r w:rsidR="003533C8">
        <w:t xml:space="preserve">by Secretary </w:t>
      </w:r>
      <w:r>
        <w:t>that Operational Control and Decisions be left up to Departments.</w:t>
      </w:r>
    </w:p>
    <w:p w14:paraId="69020FD0" w14:textId="20156647" w:rsidR="00F34C80" w:rsidRDefault="0055446E" w:rsidP="00F34C80">
      <w:pPr>
        <w:pStyle w:val="ListParagraph"/>
        <w:numPr>
          <w:ilvl w:val="2"/>
          <w:numId w:val="1"/>
        </w:numPr>
      </w:pPr>
      <w:r>
        <w:t xml:space="preserve">WY </w:t>
      </w:r>
      <w:r w:rsidR="00EE07F3">
        <w:t>Statute 35-9-203</w:t>
      </w:r>
      <w:r w:rsidR="00A71F00">
        <w:t>; powers of the board are generally administration of finances</w:t>
      </w:r>
    </w:p>
    <w:p w14:paraId="37B5C9E0" w14:textId="2856CDC7" w:rsidR="00EE07F3" w:rsidRDefault="002C5F6F" w:rsidP="00F34C80">
      <w:pPr>
        <w:pStyle w:val="ListParagraph"/>
        <w:numPr>
          <w:ilvl w:val="2"/>
          <w:numId w:val="1"/>
        </w:numPr>
      </w:pPr>
      <w:r>
        <w:t xml:space="preserve">ACFD1 Bylaws </w:t>
      </w:r>
      <w:r w:rsidR="00A71F00">
        <w:t>V</w:t>
      </w:r>
      <w:r>
        <w:t xml:space="preserve"> </w:t>
      </w:r>
      <w:r w:rsidR="00A71F00">
        <w:t>II B</w:t>
      </w:r>
      <w:r w:rsidR="00431E9B">
        <w:t xml:space="preserve"> </w:t>
      </w:r>
      <w:r w:rsidR="00332753">
        <w:t xml:space="preserve">to promote and encourage Departments and Stations </w:t>
      </w:r>
      <w:r w:rsidR="009A3A9D">
        <w:t xml:space="preserve">to operate as </w:t>
      </w:r>
      <w:r w:rsidR="00BE0258">
        <w:t>autonomously and independently as possible.</w:t>
      </w:r>
    </w:p>
    <w:p w14:paraId="55F6BA6F" w14:textId="794D4E0F" w:rsidR="002015D6" w:rsidRDefault="00972ED0" w:rsidP="00F34C80">
      <w:pPr>
        <w:pStyle w:val="ListParagraph"/>
        <w:numPr>
          <w:ilvl w:val="2"/>
          <w:numId w:val="1"/>
        </w:numPr>
      </w:pPr>
      <w:r>
        <w:t>No second, motion does not carry.</w:t>
      </w:r>
    </w:p>
    <w:p w14:paraId="3551F96A" w14:textId="00D88459" w:rsidR="00972ED0" w:rsidRDefault="00A44788" w:rsidP="00972ED0">
      <w:pPr>
        <w:pStyle w:val="ListParagraph"/>
        <w:numPr>
          <w:ilvl w:val="1"/>
          <w:numId w:val="1"/>
        </w:numPr>
      </w:pPr>
      <w:r>
        <w:t>E-mail correspondence and Records of ACFD</w:t>
      </w:r>
      <w:r w:rsidR="006561BC">
        <w:t xml:space="preserve">1/ Department communications.  </w:t>
      </w:r>
    </w:p>
    <w:p w14:paraId="44BC6858" w14:textId="3CE73A23" w:rsidR="003A0344" w:rsidRDefault="003A0344" w:rsidP="003A0344">
      <w:pPr>
        <w:pStyle w:val="ListParagraph"/>
        <w:numPr>
          <w:ilvl w:val="2"/>
          <w:numId w:val="1"/>
        </w:numPr>
      </w:pPr>
      <w:r>
        <w:t xml:space="preserve">All communications </w:t>
      </w:r>
      <w:r w:rsidR="00EC384A">
        <w:t>stored on ACFD1 Domain storage</w:t>
      </w:r>
    </w:p>
    <w:p w14:paraId="41A69C82" w14:textId="5F96BA31" w:rsidR="004A26DF" w:rsidRDefault="004A26DF" w:rsidP="003A0344">
      <w:pPr>
        <w:pStyle w:val="ListParagraph"/>
        <w:numPr>
          <w:ilvl w:val="2"/>
          <w:numId w:val="1"/>
        </w:numPr>
      </w:pPr>
      <w:r>
        <w:t xml:space="preserve">If lawsuit or personnel </w:t>
      </w:r>
      <w:r w:rsidR="00EA01BA">
        <w:t xml:space="preserve">problem is communicated it is legally stored on </w:t>
      </w:r>
      <w:r w:rsidR="007F118B">
        <w:t>domain storage</w:t>
      </w:r>
    </w:p>
    <w:p w14:paraId="1075E230" w14:textId="1B725860" w:rsidR="007F118B" w:rsidRDefault="007F118B" w:rsidP="003A0344">
      <w:pPr>
        <w:pStyle w:val="ListParagraph"/>
        <w:numPr>
          <w:ilvl w:val="2"/>
          <w:numId w:val="1"/>
        </w:numPr>
      </w:pPr>
      <w:r>
        <w:t xml:space="preserve">Communications with vendors and contractors stored on </w:t>
      </w:r>
      <w:r w:rsidR="002144FC">
        <w:t>domain storage.</w:t>
      </w:r>
    </w:p>
    <w:p w14:paraId="1D751083" w14:textId="2A38305F" w:rsidR="002144FC" w:rsidRDefault="00BE68D8" w:rsidP="003A0344">
      <w:pPr>
        <w:pStyle w:val="ListParagraph"/>
        <w:numPr>
          <w:ilvl w:val="2"/>
          <w:numId w:val="1"/>
        </w:numPr>
      </w:pPr>
      <w:r>
        <w:t xml:space="preserve">District subscribes with </w:t>
      </w:r>
      <w:r w:rsidR="006506F4">
        <w:t>3</w:t>
      </w:r>
      <w:r w:rsidR="006506F4" w:rsidRPr="006506F4">
        <w:rPr>
          <w:vertAlign w:val="superscript"/>
        </w:rPr>
        <w:t>rd</w:t>
      </w:r>
      <w:r w:rsidR="006506F4">
        <w:t xml:space="preserve"> party vendor to record ACFD1 records and communications </w:t>
      </w:r>
      <w:r w:rsidR="006228A1">
        <w:t xml:space="preserve">as per state </w:t>
      </w:r>
      <w:r w:rsidR="00CE3CB3">
        <w:t>public act</w:t>
      </w:r>
      <w:r w:rsidR="00E148F3">
        <w:t xml:space="preserve"> requirements.</w:t>
      </w:r>
    </w:p>
    <w:p w14:paraId="1157BE54" w14:textId="74E590B5" w:rsidR="00E148F3" w:rsidRDefault="005A3D61" w:rsidP="003A0344">
      <w:pPr>
        <w:pStyle w:val="ListParagraph"/>
        <w:numPr>
          <w:ilvl w:val="2"/>
          <w:numId w:val="1"/>
        </w:numPr>
      </w:pPr>
      <w:r>
        <w:t xml:space="preserve">Personal communication devices can be </w:t>
      </w:r>
      <w:r w:rsidR="00793C46">
        <w:t>subpoenaed</w:t>
      </w:r>
    </w:p>
    <w:p w14:paraId="2766A930" w14:textId="505A5553" w:rsidR="00793C46" w:rsidRDefault="00793C46" w:rsidP="003A0344">
      <w:pPr>
        <w:pStyle w:val="ListParagraph"/>
        <w:numPr>
          <w:ilvl w:val="2"/>
          <w:numId w:val="1"/>
        </w:numPr>
      </w:pPr>
      <w:r>
        <w:t xml:space="preserve">Domain </w:t>
      </w:r>
      <w:r w:rsidR="004766AC">
        <w:t>records are protected by attorney.</w:t>
      </w:r>
    </w:p>
    <w:p w14:paraId="140B420F" w14:textId="15A56E5B" w:rsidR="00C1720C" w:rsidRDefault="00C1720C" w:rsidP="003A0344">
      <w:pPr>
        <w:pStyle w:val="ListParagraph"/>
        <w:numPr>
          <w:ilvl w:val="2"/>
          <w:numId w:val="1"/>
        </w:numPr>
      </w:pPr>
      <w:r>
        <w:t>Where is domain storage, who controls access</w:t>
      </w:r>
      <w:r w:rsidR="00791B5E">
        <w:t>?</w:t>
      </w:r>
    </w:p>
    <w:p w14:paraId="7AB49A76" w14:textId="30AC566C" w:rsidR="00FC46D3" w:rsidRDefault="00A87493" w:rsidP="00FC46D3">
      <w:pPr>
        <w:pStyle w:val="ListParagraph"/>
        <w:numPr>
          <w:ilvl w:val="3"/>
          <w:numId w:val="1"/>
        </w:numPr>
      </w:pPr>
      <w:r>
        <w:t>Drive on Ops Chief</w:t>
      </w:r>
      <w:r w:rsidR="00CE3CB3">
        <w:t xml:space="preserve"> has .</w:t>
      </w:r>
      <w:r>
        <w:t xml:space="preserve"> </w:t>
      </w:r>
      <w:r w:rsidR="0025324F">
        <w:t>OpsChief administrator and gives permission.</w:t>
      </w:r>
    </w:p>
    <w:p w14:paraId="0E4E292C" w14:textId="532C9D7C" w:rsidR="004A5D3A" w:rsidRDefault="004A5D3A" w:rsidP="003A0344">
      <w:pPr>
        <w:pStyle w:val="ListParagraph"/>
        <w:numPr>
          <w:ilvl w:val="2"/>
          <w:numId w:val="1"/>
        </w:numPr>
      </w:pPr>
      <w:r>
        <w:t xml:space="preserve">Motion by </w:t>
      </w:r>
      <w:r w:rsidR="004301DF">
        <w:t>Secretary</w:t>
      </w:r>
      <w:r w:rsidR="00FC46D3">
        <w:t xml:space="preserve">; </w:t>
      </w:r>
      <w:r w:rsidR="008C35A4">
        <w:t>3 Ayes</w:t>
      </w:r>
    </w:p>
    <w:p w14:paraId="10BA1EC8" w14:textId="5876C1C0" w:rsidR="00B4683E" w:rsidRDefault="00AA4D53" w:rsidP="00B4683E">
      <w:pPr>
        <w:pStyle w:val="ListParagraph"/>
        <w:numPr>
          <w:ilvl w:val="1"/>
          <w:numId w:val="1"/>
        </w:numPr>
      </w:pPr>
      <w:r>
        <w:t>Impact Fund Expenditures</w:t>
      </w:r>
      <w:r w:rsidR="00451E04">
        <w:t>: Extra Duty pay</w:t>
      </w:r>
    </w:p>
    <w:p w14:paraId="1B3D007A" w14:textId="091B0F87" w:rsidR="000122DE" w:rsidRDefault="000122DE" w:rsidP="000122DE">
      <w:pPr>
        <w:pStyle w:val="ListParagraph"/>
        <w:numPr>
          <w:ilvl w:val="2"/>
          <w:numId w:val="1"/>
        </w:numPr>
      </w:pPr>
      <w:r>
        <w:t>none</w:t>
      </w:r>
    </w:p>
    <w:p w14:paraId="2B51CC8E" w14:textId="40431911" w:rsidR="007E1AB6" w:rsidRDefault="00116643" w:rsidP="007E1AB6">
      <w:pPr>
        <w:pStyle w:val="ListParagraph"/>
        <w:numPr>
          <w:ilvl w:val="1"/>
          <w:numId w:val="1"/>
        </w:numPr>
      </w:pPr>
      <w:r>
        <w:t>District Admin Position</w:t>
      </w:r>
    </w:p>
    <w:p w14:paraId="602080C7" w14:textId="51FC723D" w:rsidR="00116643" w:rsidRDefault="00116643" w:rsidP="00116643">
      <w:pPr>
        <w:pStyle w:val="ListParagraph"/>
        <w:numPr>
          <w:ilvl w:val="2"/>
          <w:numId w:val="1"/>
        </w:numPr>
      </w:pPr>
      <w:r>
        <w:t xml:space="preserve">1 </w:t>
      </w:r>
      <w:r w:rsidR="00632CFE">
        <w:t>application</w:t>
      </w:r>
    </w:p>
    <w:p w14:paraId="5B021004" w14:textId="10924BF4" w:rsidR="00FE4E80" w:rsidRDefault="00FE4E80" w:rsidP="00116643">
      <w:pPr>
        <w:pStyle w:val="ListParagraph"/>
        <w:numPr>
          <w:ilvl w:val="2"/>
          <w:numId w:val="1"/>
        </w:numPr>
      </w:pPr>
      <w:r>
        <w:t>OpsChief  ha</w:t>
      </w:r>
      <w:r w:rsidR="002D759E">
        <w:t>s attended training with this person.</w:t>
      </w:r>
    </w:p>
    <w:p w14:paraId="4647DC31" w14:textId="3C9DED5C" w:rsidR="002D759E" w:rsidRDefault="00916DEF" w:rsidP="00116643">
      <w:pPr>
        <w:pStyle w:val="ListParagraph"/>
        <w:numPr>
          <w:ilvl w:val="2"/>
          <w:numId w:val="1"/>
        </w:numPr>
      </w:pPr>
      <w:r>
        <w:t xml:space="preserve">Applicant is </w:t>
      </w:r>
      <w:r w:rsidR="002D759E">
        <w:t xml:space="preserve">WYCO VFD </w:t>
      </w:r>
      <w:r w:rsidR="00CB7628">
        <w:t xml:space="preserve">and </w:t>
      </w:r>
      <w:r w:rsidR="007E647A">
        <w:t>retired state employee.</w:t>
      </w:r>
    </w:p>
    <w:p w14:paraId="008927AF" w14:textId="45008B7A" w:rsidR="008A7D75" w:rsidRDefault="00116643" w:rsidP="004561AF">
      <w:pPr>
        <w:pStyle w:val="ListParagraph"/>
        <w:numPr>
          <w:ilvl w:val="2"/>
          <w:numId w:val="1"/>
        </w:numPr>
      </w:pPr>
      <w:r>
        <w:t xml:space="preserve">Has been </w:t>
      </w:r>
      <w:r w:rsidR="004561AF">
        <w:t xml:space="preserve">interviewed and OpsChief  </w:t>
      </w:r>
      <w:r w:rsidR="00632CFE">
        <w:t>requests we hire this person on 90 day probation</w:t>
      </w:r>
      <w:r w:rsidR="00401B49">
        <w:t>a</w:t>
      </w:r>
      <w:r w:rsidR="00FE4E80">
        <w:t>ry period</w:t>
      </w:r>
    </w:p>
    <w:p w14:paraId="1BE5D6EF" w14:textId="5834B6FF" w:rsidR="007E647A" w:rsidRDefault="00624C22" w:rsidP="004561AF">
      <w:pPr>
        <w:pStyle w:val="ListParagraph"/>
        <w:numPr>
          <w:ilvl w:val="2"/>
          <w:numId w:val="1"/>
        </w:numPr>
      </w:pPr>
      <w:r>
        <w:t xml:space="preserve">Motion </w:t>
      </w:r>
      <w:r w:rsidR="00D903AE">
        <w:t xml:space="preserve">by Secretary </w:t>
      </w:r>
      <w:r>
        <w:t xml:space="preserve">to </w:t>
      </w:r>
      <w:r w:rsidR="00916DEF">
        <w:t>mmediately i</w:t>
      </w:r>
      <w:r>
        <w:t xml:space="preserve">hire this person </w:t>
      </w:r>
      <w:r w:rsidR="0034798D">
        <w:t>per job description posted</w:t>
      </w:r>
      <w:r w:rsidR="00916DEF">
        <w:t>,</w:t>
      </w:r>
      <w:r w:rsidR="0034798D">
        <w:t xml:space="preserve"> </w:t>
      </w:r>
      <w:r w:rsidR="00D138FC">
        <w:t xml:space="preserve">immediately on  probationary period </w:t>
      </w:r>
      <w:r w:rsidR="00CF13C5">
        <w:t>through the end of August</w:t>
      </w:r>
      <w:r w:rsidR="0034798D">
        <w:t xml:space="preserve"> $</w:t>
      </w:r>
      <w:r w:rsidR="00D903AE">
        <w:t xml:space="preserve">’26 at a rate of </w:t>
      </w:r>
      <w:r w:rsidR="0034798D">
        <w:t>22.50 hr.</w:t>
      </w:r>
      <w:r w:rsidR="00D903AE">
        <w:t xml:space="preserve">  </w:t>
      </w:r>
      <w:r w:rsidR="000A56E1">
        <w:t>3 Ayes</w:t>
      </w:r>
    </w:p>
    <w:p w14:paraId="768945F5" w14:textId="64A42AD4" w:rsidR="00707A47" w:rsidRDefault="00707A47" w:rsidP="00707A47">
      <w:pPr>
        <w:pStyle w:val="ListParagraph"/>
        <w:numPr>
          <w:ilvl w:val="1"/>
          <w:numId w:val="1"/>
        </w:numPr>
      </w:pPr>
      <w:r>
        <w:t>EMS Coordinator Position</w:t>
      </w:r>
    </w:p>
    <w:p w14:paraId="46F0D67D" w14:textId="5B96F736" w:rsidR="00401B49" w:rsidRDefault="00930ED4" w:rsidP="00FA2CC2">
      <w:pPr>
        <w:pStyle w:val="ListParagraph"/>
        <w:numPr>
          <w:ilvl w:val="2"/>
          <w:numId w:val="1"/>
        </w:numPr>
      </w:pPr>
      <w:r>
        <w:t xml:space="preserve">Changes </w:t>
      </w:r>
      <w:r w:rsidR="00C70AFB">
        <w:t>n</w:t>
      </w:r>
      <w:r w:rsidR="00F42B82">
        <w:t>ot Needed</w:t>
      </w:r>
    </w:p>
    <w:p w14:paraId="6DF402C1" w14:textId="18F2F3B0" w:rsidR="00930ED4" w:rsidRDefault="00930ED4" w:rsidP="00FA2CC2">
      <w:pPr>
        <w:pStyle w:val="ListParagraph"/>
        <w:numPr>
          <w:ilvl w:val="2"/>
          <w:numId w:val="1"/>
        </w:numPr>
      </w:pPr>
      <w:r>
        <w:t xml:space="preserve">Current </w:t>
      </w:r>
      <w:r w:rsidR="00C70AFB">
        <w:t>person still in position</w:t>
      </w:r>
    </w:p>
    <w:p w14:paraId="607666A7" w14:textId="5094B8B0" w:rsidR="00F42B82" w:rsidRDefault="005019EE" w:rsidP="00C6013A">
      <w:pPr>
        <w:pStyle w:val="ListParagraph"/>
        <w:numPr>
          <w:ilvl w:val="1"/>
          <w:numId w:val="1"/>
        </w:numPr>
      </w:pPr>
      <w:r>
        <w:lastRenderedPageBreak/>
        <w:t xml:space="preserve">Motion to </w:t>
      </w:r>
      <w:r w:rsidR="009A435B">
        <w:t>r</w:t>
      </w:r>
      <w:r w:rsidR="00C6013A">
        <w:t xml:space="preserve">equire </w:t>
      </w:r>
      <w:r w:rsidR="00E438CF">
        <w:t xml:space="preserve">time sheets </w:t>
      </w:r>
      <w:r w:rsidR="002F5D44">
        <w:t xml:space="preserve">for all district </w:t>
      </w:r>
      <w:r w:rsidR="00CB49C8">
        <w:t>employ</w:t>
      </w:r>
      <w:r w:rsidR="002F5D44">
        <w:t xml:space="preserve">es receiving </w:t>
      </w:r>
      <w:r w:rsidR="003F3D2E">
        <w:t>hourly</w:t>
      </w:r>
      <w:r w:rsidR="002F5D44">
        <w:t xml:space="preserve"> pay</w:t>
      </w:r>
      <w:r w:rsidR="003F3D2E">
        <w:t xml:space="preserve"> and activity log for salaried </w:t>
      </w:r>
      <w:r w:rsidR="00697998">
        <w:t>emloyees.</w:t>
      </w:r>
    </w:p>
    <w:p w14:paraId="018770B1" w14:textId="1892CEEE" w:rsidR="00164669" w:rsidRDefault="00164669" w:rsidP="00164669">
      <w:pPr>
        <w:pStyle w:val="ListParagraph"/>
        <w:numPr>
          <w:ilvl w:val="2"/>
          <w:numId w:val="1"/>
        </w:numPr>
      </w:pPr>
      <w:r>
        <w:t>Motion revoked</w:t>
      </w:r>
      <w:r w:rsidR="00CB61BE">
        <w:t>.</w:t>
      </w:r>
    </w:p>
    <w:p w14:paraId="0A37C0DC" w14:textId="4D8E6746" w:rsidR="00CB61BE" w:rsidRDefault="00826E44" w:rsidP="00164669">
      <w:pPr>
        <w:pStyle w:val="ListParagraph"/>
        <w:numPr>
          <w:ilvl w:val="2"/>
          <w:numId w:val="1"/>
        </w:numPr>
      </w:pPr>
      <w:r>
        <w:t>Disc</w:t>
      </w:r>
      <w:r w:rsidR="00930ED4">
        <w:t xml:space="preserve">ussion:  OpsChief will submit </w:t>
      </w:r>
      <w:r w:rsidR="00E7032C">
        <w:t>log of employees work.</w:t>
      </w:r>
    </w:p>
    <w:p w14:paraId="3D56ED80" w14:textId="24C7F767" w:rsidR="00E41DCA" w:rsidRPr="000D1A15" w:rsidRDefault="00DA139B" w:rsidP="00826E44">
      <w:pPr>
        <w:pStyle w:val="ListParagraph"/>
        <w:numPr>
          <w:ilvl w:val="0"/>
          <w:numId w:val="1"/>
        </w:numPr>
      </w:pPr>
      <w:r w:rsidRPr="000D1A15">
        <w:t>D</w:t>
      </w:r>
      <w:r w:rsidR="00A91CE8">
        <w:t>ISCUSSION ITEMS</w:t>
      </w:r>
    </w:p>
    <w:p w14:paraId="6225EF1B" w14:textId="5085F00C" w:rsidR="003F3D2E" w:rsidRDefault="00ED5354" w:rsidP="00E41DCA">
      <w:pPr>
        <w:pStyle w:val="ListParagraph"/>
        <w:numPr>
          <w:ilvl w:val="1"/>
          <w:numId w:val="1"/>
        </w:numPr>
      </w:pPr>
      <w:r>
        <w:t>Budget ‘27</w:t>
      </w:r>
    </w:p>
    <w:p w14:paraId="0B09C1D3" w14:textId="6C06D7F6" w:rsidR="00DA139B" w:rsidRDefault="00DA139B" w:rsidP="002B53F1">
      <w:pPr>
        <w:pStyle w:val="ListParagraph"/>
        <w:numPr>
          <w:ilvl w:val="2"/>
          <w:numId w:val="1"/>
        </w:numPr>
      </w:pPr>
      <w:r>
        <w:t>Budget Work Session May 27</w:t>
      </w:r>
    </w:p>
    <w:p w14:paraId="56CA6A47" w14:textId="1A7861FA" w:rsidR="00DA139B" w:rsidRDefault="00DA139B" w:rsidP="002B53F1">
      <w:pPr>
        <w:pStyle w:val="ListParagraph"/>
        <w:numPr>
          <w:ilvl w:val="2"/>
          <w:numId w:val="1"/>
        </w:numPr>
      </w:pPr>
      <w:r>
        <w:t>Budget hearing June 10</w:t>
      </w:r>
    </w:p>
    <w:p w14:paraId="27CC25F2" w14:textId="003AD701" w:rsidR="00DA139B" w:rsidRDefault="00DA139B" w:rsidP="002B53F1">
      <w:pPr>
        <w:pStyle w:val="ListParagraph"/>
        <w:numPr>
          <w:ilvl w:val="2"/>
          <w:numId w:val="1"/>
        </w:numPr>
      </w:pPr>
      <w:r>
        <w:t>Submission of Budget to State 29 June.</w:t>
      </w:r>
    </w:p>
    <w:p w14:paraId="7665114E" w14:textId="44969A49" w:rsidR="002B53F1" w:rsidRDefault="002B53F1" w:rsidP="002B53F1">
      <w:pPr>
        <w:pStyle w:val="ListParagraph"/>
        <w:numPr>
          <w:ilvl w:val="1"/>
          <w:numId w:val="1"/>
        </w:numPr>
      </w:pPr>
      <w:r>
        <w:t>Rail Tie Project</w:t>
      </w:r>
    </w:p>
    <w:p w14:paraId="63B3248B" w14:textId="34F348D3" w:rsidR="004B7B1D" w:rsidRDefault="008C347D" w:rsidP="004B7B1D">
      <w:pPr>
        <w:pStyle w:val="ListParagraph"/>
        <w:numPr>
          <w:ilvl w:val="2"/>
          <w:numId w:val="1"/>
        </w:numPr>
      </w:pPr>
      <w:r>
        <w:t xml:space="preserve">Permit submitted to restart </w:t>
      </w:r>
      <w:r w:rsidR="008549AD">
        <w:t>construction in 2</w:t>
      </w:r>
      <w:r w:rsidR="008549AD" w:rsidRPr="008549AD">
        <w:rPr>
          <w:vertAlign w:val="superscript"/>
        </w:rPr>
        <w:t>nd</w:t>
      </w:r>
      <w:r w:rsidR="008549AD">
        <w:t xml:space="preserve"> Q of </w:t>
      </w:r>
      <w:r w:rsidR="00B909CD">
        <w:t>2028</w:t>
      </w:r>
    </w:p>
    <w:p w14:paraId="77F89956" w14:textId="057AC6BB" w:rsidR="00B909CD" w:rsidRDefault="00B909CD" w:rsidP="004B7B1D">
      <w:pPr>
        <w:pStyle w:val="ListParagraph"/>
        <w:numPr>
          <w:ilvl w:val="2"/>
          <w:numId w:val="1"/>
        </w:numPr>
      </w:pPr>
      <w:r>
        <w:t>Will be in maintenance mode until that time.</w:t>
      </w:r>
    </w:p>
    <w:p w14:paraId="60AB8B63" w14:textId="171004E1" w:rsidR="009972B6" w:rsidRDefault="00857CF2" w:rsidP="009972B6">
      <w:pPr>
        <w:pStyle w:val="ListParagraph"/>
        <w:numPr>
          <w:ilvl w:val="0"/>
          <w:numId w:val="1"/>
        </w:numPr>
      </w:pPr>
      <w:r>
        <w:t>IMACT FUND</w:t>
      </w:r>
      <w:r w:rsidR="004D027C">
        <w:t xml:space="preserve"> </w:t>
      </w:r>
      <w:r w:rsidR="000D1A15">
        <w:t>ACTION ITEMS</w:t>
      </w:r>
      <w:r w:rsidR="00165D20">
        <w:t xml:space="preserve"> (To be voted on) if needed from above </w:t>
      </w:r>
      <w:r w:rsidR="00D4495B">
        <w:t>Discussion</w:t>
      </w:r>
    </w:p>
    <w:p w14:paraId="512C4B92" w14:textId="41709830" w:rsidR="006C31F4" w:rsidRDefault="006C31F4" w:rsidP="006C31F4">
      <w:pPr>
        <w:pStyle w:val="ListParagraph"/>
        <w:numPr>
          <w:ilvl w:val="1"/>
          <w:numId w:val="1"/>
        </w:numPr>
      </w:pPr>
      <w:r>
        <w:t>Impact Fund Apparatus Purchases</w:t>
      </w:r>
    </w:p>
    <w:p w14:paraId="50879CEC" w14:textId="7DF8B10A" w:rsidR="00CF5732" w:rsidRDefault="00716A43" w:rsidP="00CF5732">
      <w:pPr>
        <w:pStyle w:val="ListParagraph"/>
        <w:numPr>
          <w:ilvl w:val="2"/>
          <w:numId w:val="1"/>
        </w:numPr>
      </w:pPr>
      <w:r>
        <w:t xml:space="preserve">Departments </w:t>
      </w:r>
      <w:r w:rsidR="00BF69DE">
        <w:t xml:space="preserve">to submit </w:t>
      </w:r>
    </w:p>
    <w:p w14:paraId="29A44C73" w14:textId="5917E4EE" w:rsidR="00D4495B" w:rsidRDefault="00D4495B" w:rsidP="006C31F4">
      <w:pPr>
        <w:pStyle w:val="ListParagraph"/>
        <w:numPr>
          <w:ilvl w:val="1"/>
          <w:numId w:val="1"/>
        </w:numPr>
      </w:pPr>
      <w:r>
        <w:t xml:space="preserve">Impact Fund </w:t>
      </w:r>
      <w:r w:rsidR="002E15B0">
        <w:t>Expenditures; Non-Apparatus</w:t>
      </w:r>
    </w:p>
    <w:p w14:paraId="1E8302D2" w14:textId="01B93A1D" w:rsidR="00624527" w:rsidRDefault="00624527" w:rsidP="00624527">
      <w:pPr>
        <w:pStyle w:val="ListParagraph"/>
        <w:numPr>
          <w:ilvl w:val="2"/>
          <w:numId w:val="1"/>
        </w:numPr>
      </w:pPr>
      <w:r>
        <w:t xml:space="preserve">Due to </w:t>
      </w:r>
      <w:r w:rsidR="00EB3BB6">
        <w:t xml:space="preserve">end of </w:t>
      </w:r>
      <w:r w:rsidR="003F5159">
        <w:t>’26 budget, pushed to ’27 Budget</w:t>
      </w:r>
    </w:p>
    <w:p w14:paraId="76A39B73" w14:textId="2203C5FE" w:rsidR="0050401C" w:rsidRDefault="0050401C" w:rsidP="006C31F4">
      <w:pPr>
        <w:pStyle w:val="ListParagraph"/>
        <w:numPr>
          <w:ilvl w:val="1"/>
          <w:numId w:val="1"/>
        </w:numPr>
      </w:pPr>
      <w:r>
        <w:t>Im</w:t>
      </w:r>
      <w:r w:rsidR="00FD2D20">
        <w:t>p</w:t>
      </w:r>
      <w:r>
        <w:t>act Fund Expenditures Type 6 A</w:t>
      </w:r>
      <w:r w:rsidR="00FD2D20">
        <w:t>pparatus</w:t>
      </w:r>
    </w:p>
    <w:p w14:paraId="73E52669" w14:textId="3B839D08" w:rsidR="00D42ECB" w:rsidRDefault="00D42ECB" w:rsidP="00D42ECB">
      <w:pPr>
        <w:pStyle w:val="ListParagraph"/>
        <w:numPr>
          <w:ilvl w:val="2"/>
          <w:numId w:val="1"/>
        </w:numPr>
      </w:pPr>
      <w:r>
        <w:t xml:space="preserve">Due to budgetary constraints this </w:t>
      </w:r>
      <w:r w:rsidR="002570DC">
        <w:t xml:space="preserve">will move to after </w:t>
      </w:r>
      <w:r w:rsidR="00624527">
        <w:t>July ‘26</w:t>
      </w:r>
      <w:r w:rsidR="00922B69">
        <w:t xml:space="preserve">one </w:t>
      </w:r>
    </w:p>
    <w:p w14:paraId="7331536A" w14:textId="1D095244" w:rsidR="00915D0D" w:rsidRDefault="00732FDB" w:rsidP="00DF2831">
      <w:pPr>
        <w:pStyle w:val="ListParagraph"/>
        <w:numPr>
          <w:ilvl w:val="0"/>
          <w:numId w:val="1"/>
        </w:numPr>
      </w:pPr>
      <w:r>
        <w:t>CHIEFS REPORTS</w:t>
      </w:r>
    </w:p>
    <w:p w14:paraId="353A3F52" w14:textId="132355E3" w:rsidR="00732FDB" w:rsidRDefault="00732FDB" w:rsidP="00732FDB">
      <w:pPr>
        <w:pStyle w:val="ListParagraph"/>
        <w:numPr>
          <w:ilvl w:val="1"/>
          <w:numId w:val="1"/>
        </w:numPr>
      </w:pPr>
      <w:r>
        <w:t>TS</w:t>
      </w:r>
      <w:r w:rsidR="00B66008">
        <w:t>;</w:t>
      </w:r>
      <w:r>
        <w:t xml:space="preserve"> 1 </w:t>
      </w:r>
      <w:r w:rsidR="00922B69">
        <w:t xml:space="preserve">truck in body shop, </w:t>
      </w:r>
      <w:r w:rsidR="00401A3C">
        <w:t>one cistern empty</w:t>
      </w:r>
    </w:p>
    <w:p w14:paraId="621D9C0D" w14:textId="4DA2927F" w:rsidR="00401A3C" w:rsidRDefault="00401A3C" w:rsidP="00732FDB">
      <w:pPr>
        <w:pStyle w:val="ListParagraph"/>
        <w:numPr>
          <w:ilvl w:val="1"/>
          <w:numId w:val="1"/>
        </w:numPr>
      </w:pPr>
      <w:r>
        <w:t>Central</w:t>
      </w:r>
      <w:r w:rsidR="00B66008">
        <w:t>;</w:t>
      </w:r>
      <w:r>
        <w:t xml:space="preserve"> single resource</w:t>
      </w:r>
      <w:r w:rsidR="00717C03">
        <w:t xml:space="preserve">, no change on personnel, </w:t>
      </w:r>
      <w:r w:rsidR="004A1E55">
        <w:t xml:space="preserve">T6 back from </w:t>
      </w:r>
      <w:r w:rsidR="00202050">
        <w:t>body shop</w:t>
      </w:r>
    </w:p>
    <w:p w14:paraId="518F8DCC" w14:textId="3045D783" w:rsidR="00202050" w:rsidRDefault="00202050" w:rsidP="00732FDB">
      <w:pPr>
        <w:pStyle w:val="ListParagraph"/>
        <w:numPr>
          <w:ilvl w:val="1"/>
          <w:numId w:val="1"/>
        </w:numPr>
      </w:pPr>
      <w:r>
        <w:t>BL</w:t>
      </w:r>
      <w:r w:rsidR="00631B99">
        <w:t>:</w:t>
      </w:r>
      <w:r>
        <w:t xml:space="preserve"> </w:t>
      </w:r>
      <w:r w:rsidR="00364E51">
        <w:t>Team conference call and voice inaudible</w:t>
      </w:r>
    </w:p>
    <w:p w14:paraId="4F15EE68" w14:textId="1682FC13" w:rsidR="00F91E11" w:rsidRDefault="00631B99" w:rsidP="00732FDB">
      <w:pPr>
        <w:pStyle w:val="ListParagraph"/>
        <w:numPr>
          <w:ilvl w:val="1"/>
          <w:numId w:val="1"/>
        </w:numPr>
      </w:pPr>
      <w:r>
        <w:t>Central: 31 calls, 5 new recrui</w:t>
      </w:r>
      <w:r w:rsidR="00B66008">
        <w:t>ts</w:t>
      </w:r>
      <w:r w:rsidR="00977FA9">
        <w:t>,</w:t>
      </w:r>
      <w:r w:rsidR="00B66008">
        <w:t xml:space="preserve"> all apparatus operational</w:t>
      </w:r>
      <w:r w:rsidR="00977FA9">
        <w:t xml:space="preserve">, need </w:t>
      </w:r>
      <w:r w:rsidR="00B95C12">
        <w:t>Rescue Truck back from NY</w:t>
      </w:r>
    </w:p>
    <w:p w14:paraId="310CB7A3" w14:textId="70D79F11" w:rsidR="00B66008" w:rsidRDefault="00977FA9" w:rsidP="00732FDB">
      <w:pPr>
        <w:pStyle w:val="ListParagraph"/>
        <w:numPr>
          <w:ilvl w:val="1"/>
          <w:numId w:val="1"/>
        </w:numPr>
      </w:pPr>
      <w:r>
        <w:t xml:space="preserve">VVFD; </w:t>
      </w:r>
      <w:r w:rsidR="00076ACA">
        <w:t>56 calls to date.</w:t>
      </w:r>
      <w:r w:rsidR="0081224B">
        <w:t xml:space="preserve"> New probationary members</w:t>
      </w:r>
      <w:r w:rsidR="00A11068">
        <w:t xml:space="preserve">, will submit </w:t>
      </w:r>
      <w:r w:rsidR="00076ACA">
        <w:t xml:space="preserve"> </w:t>
      </w:r>
      <w:r w:rsidR="00D6500D">
        <w:t>PA for snow removal equipment.</w:t>
      </w:r>
    </w:p>
    <w:p w14:paraId="3051FC11" w14:textId="67D3767D" w:rsidR="003B187D" w:rsidRDefault="008F1C26" w:rsidP="00732FDB">
      <w:pPr>
        <w:pStyle w:val="ListParagraph"/>
        <w:numPr>
          <w:ilvl w:val="1"/>
          <w:numId w:val="1"/>
        </w:numPr>
      </w:pPr>
      <w:r>
        <w:t>WyCo  19 members, no P</w:t>
      </w:r>
      <w:r w:rsidR="006C41BB">
        <w:t>A</w:t>
      </w:r>
      <w:r>
        <w:t xml:space="preserve">s closed out this month, one deployment </w:t>
      </w:r>
      <w:r w:rsidR="002F37A2">
        <w:t xml:space="preserve">back from SD and one deployment </w:t>
      </w:r>
      <w:r w:rsidR="00784006">
        <w:t xml:space="preserve">out to OK/CO.  </w:t>
      </w:r>
      <w:r w:rsidR="004B686E">
        <w:t xml:space="preserve">May submit </w:t>
      </w:r>
      <w:r w:rsidR="00645DFF">
        <w:t>PA for Type 3.</w:t>
      </w:r>
    </w:p>
    <w:p w14:paraId="34BD7622" w14:textId="1109CC2E" w:rsidR="004B686E" w:rsidRDefault="00645DFF" w:rsidP="004B686E">
      <w:pPr>
        <w:pStyle w:val="ListParagraph"/>
        <w:numPr>
          <w:ilvl w:val="0"/>
          <w:numId w:val="1"/>
        </w:numPr>
      </w:pPr>
      <w:r>
        <w:t>New Business</w:t>
      </w:r>
    </w:p>
    <w:p w14:paraId="2943504B" w14:textId="5CBC2E2E" w:rsidR="00645DFF" w:rsidRDefault="00645DFF" w:rsidP="00645DFF">
      <w:pPr>
        <w:pStyle w:val="ListParagraph"/>
        <w:numPr>
          <w:ilvl w:val="1"/>
          <w:numId w:val="1"/>
        </w:numPr>
      </w:pPr>
      <w:r>
        <w:t xml:space="preserve">Submit </w:t>
      </w:r>
      <w:r w:rsidR="00DC4128">
        <w:t>approved business meeting minutes</w:t>
      </w:r>
      <w:r w:rsidR="00A752D3">
        <w:t xml:space="preserve"> along with Chiefs Report.</w:t>
      </w:r>
    </w:p>
    <w:p w14:paraId="6B561E8F" w14:textId="2164FA9E" w:rsidR="00A752D3" w:rsidRDefault="001336DC" w:rsidP="00645DFF">
      <w:pPr>
        <w:pStyle w:val="ListParagraph"/>
        <w:numPr>
          <w:ilvl w:val="1"/>
          <w:numId w:val="1"/>
        </w:numPr>
      </w:pPr>
      <w:r>
        <w:t>Next work session</w:t>
      </w:r>
      <w:r w:rsidR="00771665">
        <w:t xml:space="preserve"> 10 June ‘26</w:t>
      </w:r>
    </w:p>
    <w:p w14:paraId="6E06FE29" w14:textId="40332F23" w:rsidR="001336DC" w:rsidRDefault="001336DC" w:rsidP="00645DFF">
      <w:pPr>
        <w:pStyle w:val="ListParagraph"/>
        <w:numPr>
          <w:ilvl w:val="1"/>
          <w:numId w:val="1"/>
        </w:numPr>
      </w:pPr>
      <w:r>
        <w:t xml:space="preserve">Next Board meeting </w:t>
      </w:r>
      <w:r w:rsidR="00771665">
        <w:t>17 June ‘26</w:t>
      </w:r>
    </w:p>
    <w:p w14:paraId="5121C688" w14:textId="7F94BB6F" w:rsidR="001336DC" w:rsidRDefault="008F51B1" w:rsidP="00645DFF">
      <w:pPr>
        <w:pStyle w:val="ListParagraph"/>
        <w:numPr>
          <w:ilvl w:val="1"/>
          <w:numId w:val="1"/>
        </w:numPr>
      </w:pPr>
      <w:r>
        <w:t xml:space="preserve">Modified </w:t>
      </w:r>
      <w:r w:rsidR="000B5E76">
        <w:t xml:space="preserve">Financial </w:t>
      </w:r>
      <w:r>
        <w:t xml:space="preserve">to be </w:t>
      </w:r>
      <w:r w:rsidR="00EC57A7">
        <w:t>posted to web page</w:t>
      </w:r>
    </w:p>
    <w:p w14:paraId="2279B300" w14:textId="41A01410" w:rsidR="00EC57A7" w:rsidRDefault="00E15ECF" w:rsidP="00E15ECF">
      <w:pPr>
        <w:pStyle w:val="ListParagraph"/>
        <w:numPr>
          <w:ilvl w:val="0"/>
          <w:numId w:val="1"/>
        </w:numPr>
      </w:pPr>
      <w:r>
        <w:t xml:space="preserve">Motion </w:t>
      </w:r>
      <w:r w:rsidR="000F5AD9">
        <w:t xml:space="preserve">by Chair </w:t>
      </w:r>
      <w:r w:rsidR="008650B6">
        <w:t>to Adjourn</w:t>
      </w:r>
      <w:r w:rsidR="000F5AD9">
        <w:t xml:space="preserve"> </w:t>
      </w:r>
      <w:r w:rsidR="00396B18">
        <w:t>214</w:t>
      </w:r>
      <w:r w:rsidR="000F5AD9">
        <w:t>5; 3 Ayes</w:t>
      </w:r>
    </w:p>
    <w:p w14:paraId="74E71B32" w14:textId="77777777" w:rsidR="00386BBD" w:rsidRDefault="00386BBD" w:rsidP="00A76124">
      <w:pPr>
        <w:ind w:left="1080"/>
      </w:pPr>
    </w:p>
    <w:p w14:paraId="4A102A81" w14:textId="77777777" w:rsidR="00D4495B" w:rsidRDefault="00D4495B" w:rsidP="00D4495B">
      <w:pPr>
        <w:pStyle w:val="ListParagraph"/>
      </w:pPr>
    </w:p>
    <w:p w14:paraId="197249CD" w14:textId="77777777" w:rsidR="00E41DCA" w:rsidRDefault="00E41DCA" w:rsidP="00E41DCA">
      <w:pPr>
        <w:pStyle w:val="ListParagraph"/>
        <w:ind w:left="1440"/>
      </w:pPr>
    </w:p>
    <w:p w14:paraId="612F146E" w14:textId="77777777" w:rsidR="00DA139B" w:rsidRDefault="00DA139B" w:rsidP="00DA139B"/>
    <w:p w14:paraId="3A7250DC" w14:textId="77777777" w:rsidR="008A7D75" w:rsidRDefault="008A7D75" w:rsidP="008A7D75"/>
    <w:p w14:paraId="2BA78F24" w14:textId="77777777" w:rsidR="00D20BD1" w:rsidRDefault="00D20BD1" w:rsidP="00D20BD1"/>
    <w:p w14:paraId="654BA7F6" w14:textId="77777777" w:rsidR="005549B6" w:rsidRDefault="005549B6" w:rsidP="005549B6"/>
    <w:p w14:paraId="5FA84116" w14:textId="77777777" w:rsidR="001D7CFC" w:rsidRDefault="001D7CFC" w:rsidP="001D7CFC">
      <w:pPr>
        <w:ind w:left="720"/>
      </w:pPr>
    </w:p>
    <w:p w14:paraId="127EE8C0" w14:textId="77777777" w:rsidR="002830DD" w:rsidRDefault="002830DD" w:rsidP="002830DD"/>
    <w:p w14:paraId="0FE18BD9" w14:textId="77777777" w:rsidR="006B1FEE" w:rsidRDefault="006B1FEE" w:rsidP="006B1FEE"/>
    <w:sectPr w:rsidR="006B1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F6B0F"/>
    <w:multiLevelType w:val="hybridMultilevel"/>
    <w:tmpl w:val="CF8E3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0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F2"/>
    <w:rsid w:val="00004674"/>
    <w:rsid w:val="00010A3F"/>
    <w:rsid w:val="000122DE"/>
    <w:rsid w:val="0005091A"/>
    <w:rsid w:val="0005566E"/>
    <w:rsid w:val="000678EF"/>
    <w:rsid w:val="00073D25"/>
    <w:rsid w:val="00076ACA"/>
    <w:rsid w:val="000828C9"/>
    <w:rsid w:val="00095BAE"/>
    <w:rsid w:val="000A56E1"/>
    <w:rsid w:val="000B5E76"/>
    <w:rsid w:val="000D1A15"/>
    <w:rsid w:val="000F5AD9"/>
    <w:rsid w:val="00100F3B"/>
    <w:rsid w:val="00114384"/>
    <w:rsid w:val="00116643"/>
    <w:rsid w:val="001336DC"/>
    <w:rsid w:val="00164669"/>
    <w:rsid w:val="00165D20"/>
    <w:rsid w:val="0018636F"/>
    <w:rsid w:val="001A03BA"/>
    <w:rsid w:val="001A2969"/>
    <w:rsid w:val="001B4259"/>
    <w:rsid w:val="001C10B4"/>
    <w:rsid w:val="001D7CFC"/>
    <w:rsid w:val="001F0D75"/>
    <w:rsid w:val="002015D6"/>
    <w:rsid w:val="002019E6"/>
    <w:rsid w:val="00202050"/>
    <w:rsid w:val="00202558"/>
    <w:rsid w:val="002144FC"/>
    <w:rsid w:val="00217E39"/>
    <w:rsid w:val="00227FFC"/>
    <w:rsid w:val="00234243"/>
    <w:rsid w:val="00240019"/>
    <w:rsid w:val="002447F2"/>
    <w:rsid w:val="00244FFD"/>
    <w:rsid w:val="0025324F"/>
    <w:rsid w:val="002570DC"/>
    <w:rsid w:val="002758B6"/>
    <w:rsid w:val="00277434"/>
    <w:rsid w:val="00281108"/>
    <w:rsid w:val="002830DD"/>
    <w:rsid w:val="002A68AA"/>
    <w:rsid w:val="002B53F1"/>
    <w:rsid w:val="002B66EE"/>
    <w:rsid w:val="002C5F6F"/>
    <w:rsid w:val="002D759E"/>
    <w:rsid w:val="002E15B0"/>
    <w:rsid w:val="002E4B00"/>
    <w:rsid w:val="002F37A2"/>
    <w:rsid w:val="002F5D44"/>
    <w:rsid w:val="00321F8D"/>
    <w:rsid w:val="00323613"/>
    <w:rsid w:val="00332753"/>
    <w:rsid w:val="003346E5"/>
    <w:rsid w:val="00334C26"/>
    <w:rsid w:val="00343252"/>
    <w:rsid w:val="0034798D"/>
    <w:rsid w:val="003533C8"/>
    <w:rsid w:val="00364E51"/>
    <w:rsid w:val="00367AC1"/>
    <w:rsid w:val="0038289F"/>
    <w:rsid w:val="00385961"/>
    <w:rsid w:val="00386BBD"/>
    <w:rsid w:val="00396B18"/>
    <w:rsid w:val="003A0344"/>
    <w:rsid w:val="003B187D"/>
    <w:rsid w:val="003C4478"/>
    <w:rsid w:val="003F3D2E"/>
    <w:rsid w:val="003F5159"/>
    <w:rsid w:val="00401A3C"/>
    <w:rsid w:val="00401B49"/>
    <w:rsid w:val="00411429"/>
    <w:rsid w:val="004276C7"/>
    <w:rsid w:val="004301DF"/>
    <w:rsid w:val="00430368"/>
    <w:rsid w:val="00431E9B"/>
    <w:rsid w:val="00450F33"/>
    <w:rsid w:val="00451E04"/>
    <w:rsid w:val="004561AF"/>
    <w:rsid w:val="004666EC"/>
    <w:rsid w:val="004766AC"/>
    <w:rsid w:val="004A1E55"/>
    <w:rsid w:val="004A26DF"/>
    <w:rsid w:val="004A5D3A"/>
    <w:rsid w:val="004B3063"/>
    <w:rsid w:val="004B4520"/>
    <w:rsid w:val="004B686E"/>
    <w:rsid w:val="004B7B1D"/>
    <w:rsid w:val="004D027C"/>
    <w:rsid w:val="004D0453"/>
    <w:rsid w:val="004E245D"/>
    <w:rsid w:val="004F6D78"/>
    <w:rsid w:val="005019EE"/>
    <w:rsid w:val="0050401C"/>
    <w:rsid w:val="00533BDF"/>
    <w:rsid w:val="0055293E"/>
    <w:rsid w:val="0055446E"/>
    <w:rsid w:val="005545C6"/>
    <w:rsid w:val="005549B6"/>
    <w:rsid w:val="00570147"/>
    <w:rsid w:val="00582770"/>
    <w:rsid w:val="005972F1"/>
    <w:rsid w:val="005A3D61"/>
    <w:rsid w:val="005C6D53"/>
    <w:rsid w:val="006219F8"/>
    <w:rsid w:val="006228A1"/>
    <w:rsid w:val="006244AC"/>
    <w:rsid w:val="00624527"/>
    <w:rsid w:val="00624C22"/>
    <w:rsid w:val="0062713A"/>
    <w:rsid w:val="00630A14"/>
    <w:rsid w:val="00631B99"/>
    <w:rsid w:val="00632CFE"/>
    <w:rsid w:val="00645DFF"/>
    <w:rsid w:val="006506F4"/>
    <w:rsid w:val="006561BC"/>
    <w:rsid w:val="00656AD7"/>
    <w:rsid w:val="006744CE"/>
    <w:rsid w:val="00692E3B"/>
    <w:rsid w:val="00697998"/>
    <w:rsid w:val="006A1FEE"/>
    <w:rsid w:val="006B1FEE"/>
    <w:rsid w:val="006C31F4"/>
    <w:rsid w:val="006C41BB"/>
    <w:rsid w:val="006D5E60"/>
    <w:rsid w:val="006D70E0"/>
    <w:rsid w:val="006F13AF"/>
    <w:rsid w:val="00707873"/>
    <w:rsid w:val="00707A47"/>
    <w:rsid w:val="00716A43"/>
    <w:rsid w:val="00717C03"/>
    <w:rsid w:val="00727EF5"/>
    <w:rsid w:val="00732FDB"/>
    <w:rsid w:val="00751181"/>
    <w:rsid w:val="00754907"/>
    <w:rsid w:val="0076696B"/>
    <w:rsid w:val="00771665"/>
    <w:rsid w:val="007754BD"/>
    <w:rsid w:val="00784006"/>
    <w:rsid w:val="00791332"/>
    <w:rsid w:val="00791B5E"/>
    <w:rsid w:val="00793C46"/>
    <w:rsid w:val="007A498F"/>
    <w:rsid w:val="007D7036"/>
    <w:rsid w:val="007E1AB6"/>
    <w:rsid w:val="007E431B"/>
    <w:rsid w:val="007E647A"/>
    <w:rsid w:val="007F118B"/>
    <w:rsid w:val="007F1266"/>
    <w:rsid w:val="007F4145"/>
    <w:rsid w:val="00811F03"/>
    <w:rsid w:val="0081224B"/>
    <w:rsid w:val="00826E44"/>
    <w:rsid w:val="00853476"/>
    <w:rsid w:val="008549AD"/>
    <w:rsid w:val="00857CF2"/>
    <w:rsid w:val="0086192C"/>
    <w:rsid w:val="008650B6"/>
    <w:rsid w:val="0087314B"/>
    <w:rsid w:val="00875559"/>
    <w:rsid w:val="008A7D75"/>
    <w:rsid w:val="008C1B45"/>
    <w:rsid w:val="008C347D"/>
    <w:rsid w:val="008C35A4"/>
    <w:rsid w:val="008D43AD"/>
    <w:rsid w:val="008E31FB"/>
    <w:rsid w:val="008F0B74"/>
    <w:rsid w:val="008F1C26"/>
    <w:rsid w:val="008F51B1"/>
    <w:rsid w:val="00907995"/>
    <w:rsid w:val="009128AA"/>
    <w:rsid w:val="00915D0D"/>
    <w:rsid w:val="00915FE1"/>
    <w:rsid w:val="00916DEF"/>
    <w:rsid w:val="00922B69"/>
    <w:rsid w:val="0092717F"/>
    <w:rsid w:val="00930ED4"/>
    <w:rsid w:val="009340A2"/>
    <w:rsid w:val="0095382D"/>
    <w:rsid w:val="00957CDC"/>
    <w:rsid w:val="00961095"/>
    <w:rsid w:val="00962582"/>
    <w:rsid w:val="00971AC7"/>
    <w:rsid w:val="00972ED0"/>
    <w:rsid w:val="009755FA"/>
    <w:rsid w:val="00977FA9"/>
    <w:rsid w:val="00996204"/>
    <w:rsid w:val="009972B6"/>
    <w:rsid w:val="009A3A9D"/>
    <w:rsid w:val="009A435B"/>
    <w:rsid w:val="009A55E6"/>
    <w:rsid w:val="009B7DF9"/>
    <w:rsid w:val="009C3141"/>
    <w:rsid w:val="009C6E97"/>
    <w:rsid w:val="00A11068"/>
    <w:rsid w:val="00A14A87"/>
    <w:rsid w:val="00A2064B"/>
    <w:rsid w:val="00A24252"/>
    <w:rsid w:val="00A43F10"/>
    <w:rsid w:val="00A44788"/>
    <w:rsid w:val="00A51849"/>
    <w:rsid w:val="00A62CDA"/>
    <w:rsid w:val="00A71F00"/>
    <w:rsid w:val="00A73E53"/>
    <w:rsid w:val="00A752D3"/>
    <w:rsid w:val="00A76124"/>
    <w:rsid w:val="00A77B27"/>
    <w:rsid w:val="00A87493"/>
    <w:rsid w:val="00A91CE8"/>
    <w:rsid w:val="00A922F0"/>
    <w:rsid w:val="00A923EF"/>
    <w:rsid w:val="00AA08CD"/>
    <w:rsid w:val="00AA14A5"/>
    <w:rsid w:val="00AA4D53"/>
    <w:rsid w:val="00AB0F24"/>
    <w:rsid w:val="00AB18FD"/>
    <w:rsid w:val="00AB7378"/>
    <w:rsid w:val="00AC14F7"/>
    <w:rsid w:val="00AC3719"/>
    <w:rsid w:val="00AC5A0F"/>
    <w:rsid w:val="00AC6926"/>
    <w:rsid w:val="00AD154C"/>
    <w:rsid w:val="00AD379F"/>
    <w:rsid w:val="00B054F5"/>
    <w:rsid w:val="00B32061"/>
    <w:rsid w:val="00B364F1"/>
    <w:rsid w:val="00B4683E"/>
    <w:rsid w:val="00B4699A"/>
    <w:rsid w:val="00B50629"/>
    <w:rsid w:val="00B518A6"/>
    <w:rsid w:val="00B5305A"/>
    <w:rsid w:val="00B66008"/>
    <w:rsid w:val="00B6797B"/>
    <w:rsid w:val="00B717FF"/>
    <w:rsid w:val="00B909CD"/>
    <w:rsid w:val="00B95C12"/>
    <w:rsid w:val="00BA3B96"/>
    <w:rsid w:val="00BB2F0F"/>
    <w:rsid w:val="00BD7F6C"/>
    <w:rsid w:val="00BE0258"/>
    <w:rsid w:val="00BE68D8"/>
    <w:rsid w:val="00BF24F1"/>
    <w:rsid w:val="00BF3C96"/>
    <w:rsid w:val="00BF69DE"/>
    <w:rsid w:val="00C1720C"/>
    <w:rsid w:val="00C273B5"/>
    <w:rsid w:val="00C44D0B"/>
    <w:rsid w:val="00C6013A"/>
    <w:rsid w:val="00C67073"/>
    <w:rsid w:val="00C70AFB"/>
    <w:rsid w:val="00C730CE"/>
    <w:rsid w:val="00C80151"/>
    <w:rsid w:val="00C8123A"/>
    <w:rsid w:val="00C841D4"/>
    <w:rsid w:val="00C84BD1"/>
    <w:rsid w:val="00CB43EE"/>
    <w:rsid w:val="00CB49C8"/>
    <w:rsid w:val="00CB61BE"/>
    <w:rsid w:val="00CB7628"/>
    <w:rsid w:val="00CC704C"/>
    <w:rsid w:val="00CE3CB3"/>
    <w:rsid w:val="00CF13C5"/>
    <w:rsid w:val="00CF47AC"/>
    <w:rsid w:val="00CF5732"/>
    <w:rsid w:val="00CF79FE"/>
    <w:rsid w:val="00D00FAD"/>
    <w:rsid w:val="00D138FC"/>
    <w:rsid w:val="00D20BD1"/>
    <w:rsid w:val="00D20D04"/>
    <w:rsid w:val="00D3517A"/>
    <w:rsid w:val="00D41A02"/>
    <w:rsid w:val="00D42ECB"/>
    <w:rsid w:val="00D4495B"/>
    <w:rsid w:val="00D5120E"/>
    <w:rsid w:val="00D51988"/>
    <w:rsid w:val="00D6500D"/>
    <w:rsid w:val="00D71AB9"/>
    <w:rsid w:val="00D903AE"/>
    <w:rsid w:val="00DA139B"/>
    <w:rsid w:val="00DA26BC"/>
    <w:rsid w:val="00DC4128"/>
    <w:rsid w:val="00DC5A06"/>
    <w:rsid w:val="00DD45C1"/>
    <w:rsid w:val="00DE4129"/>
    <w:rsid w:val="00DE45A3"/>
    <w:rsid w:val="00DF2831"/>
    <w:rsid w:val="00DF728D"/>
    <w:rsid w:val="00E148F3"/>
    <w:rsid w:val="00E15ECF"/>
    <w:rsid w:val="00E16BA7"/>
    <w:rsid w:val="00E41DCA"/>
    <w:rsid w:val="00E438CF"/>
    <w:rsid w:val="00E45E61"/>
    <w:rsid w:val="00E7032C"/>
    <w:rsid w:val="00E74DA7"/>
    <w:rsid w:val="00E8570F"/>
    <w:rsid w:val="00E946DC"/>
    <w:rsid w:val="00E954FB"/>
    <w:rsid w:val="00E9770E"/>
    <w:rsid w:val="00EA01BA"/>
    <w:rsid w:val="00EB18CD"/>
    <w:rsid w:val="00EB32FF"/>
    <w:rsid w:val="00EB3BB6"/>
    <w:rsid w:val="00EB51CB"/>
    <w:rsid w:val="00EC384A"/>
    <w:rsid w:val="00EC57A7"/>
    <w:rsid w:val="00EC6D99"/>
    <w:rsid w:val="00ED0538"/>
    <w:rsid w:val="00ED5354"/>
    <w:rsid w:val="00EE07F3"/>
    <w:rsid w:val="00EE1351"/>
    <w:rsid w:val="00EE7DA8"/>
    <w:rsid w:val="00EF222D"/>
    <w:rsid w:val="00EF4A54"/>
    <w:rsid w:val="00F02763"/>
    <w:rsid w:val="00F06C74"/>
    <w:rsid w:val="00F128FD"/>
    <w:rsid w:val="00F34C80"/>
    <w:rsid w:val="00F42B82"/>
    <w:rsid w:val="00F504ED"/>
    <w:rsid w:val="00F55665"/>
    <w:rsid w:val="00F625B6"/>
    <w:rsid w:val="00F67C00"/>
    <w:rsid w:val="00F730EB"/>
    <w:rsid w:val="00F767F8"/>
    <w:rsid w:val="00F91E11"/>
    <w:rsid w:val="00FA2CC2"/>
    <w:rsid w:val="00FC46D3"/>
    <w:rsid w:val="00FD2D20"/>
    <w:rsid w:val="00FE4E80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E912"/>
  <w15:chartTrackingRefBased/>
  <w15:docId w15:val="{92EA6E1C-C771-41D6-8F9A-3C781A86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1329</Words>
  <Characters>6585</Characters>
  <Application>Microsoft Office Word</Application>
  <DocSecurity>0</DocSecurity>
  <Lines>191</Lines>
  <Paragraphs>143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Essley</dc:creator>
  <cp:keywords/>
  <dc:description/>
  <cp:lastModifiedBy>Jon Essley</cp:lastModifiedBy>
  <cp:revision>3</cp:revision>
  <dcterms:created xsi:type="dcterms:W3CDTF">2026-06-10T04:23:00Z</dcterms:created>
  <dcterms:modified xsi:type="dcterms:W3CDTF">2026-06-18T00:07:00Z</dcterms:modified>
</cp:coreProperties>
</file>